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6E8F" w:rsidRPr="00D60B19" w:rsidRDefault="00B656FE" w:rsidP="003965C2">
      <w:pPr>
        <w:bidi w:val="0"/>
        <w:spacing w:after="0" w:line="240" w:lineRule="auto"/>
        <w:ind w:right="-563"/>
        <w:jc w:val="right"/>
        <w:rPr>
          <w:rFonts w:cs="B Zar"/>
          <w:b/>
          <w:bCs/>
          <w:sz w:val="26"/>
          <w:szCs w:val="26"/>
          <w:rtl/>
        </w:rPr>
      </w:pPr>
      <w:r>
        <w:rPr>
          <w:rFonts w:cs="B Zar"/>
          <w:b/>
          <w:bCs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B1B717" wp14:editId="3DC9DD60">
                <wp:simplePos x="0" y="0"/>
                <wp:positionH relativeFrom="column">
                  <wp:posOffset>5167224</wp:posOffset>
                </wp:positionH>
                <wp:positionV relativeFrom="paragraph">
                  <wp:posOffset>736085</wp:posOffset>
                </wp:positionV>
                <wp:extent cx="1230018" cy="409575"/>
                <wp:effectExtent l="0" t="0" r="0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018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E8F" w:rsidRPr="00F77F24" w:rsidRDefault="000C6E8F" w:rsidP="00832214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77F24"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دانشگاه هنر اصفهان</w:t>
                            </w:r>
                          </w:p>
                          <w:p w:rsidR="00AA44ED" w:rsidRPr="00F77F24" w:rsidRDefault="008E2C66" w:rsidP="00832214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77F24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مدير</w:t>
                            </w:r>
                            <w:r w:rsidR="00F77F24" w:rsidRPr="00F77F24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یت</w:t>
                            </w:r>
                            <w:r w:rsidR="00AA44ED" w:rsidRPr="00F77F24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تحصيلات تكميلي</w:t>
                            </w:r>
                          </w:p>
                          <w:p w:rsidR="000C6E8F" w:rsidRPr="00F77F24" w:rsidRDefault="000C6E8F" w:rsidP="000C6E8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06.85pt;margin-top:57.95pt;width:96.8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" filled="f" stroked="f">
                <v:textbox>
                  <w:txbxContent>
                    <w:p w:rsidR="000C6E8F" w:rsidRPr="00F77F24" w:rsidRDefault="000C6E8F" w:rsidP="00832214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77F24"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  <w:t>دانشگاه هنر اصفهان</w:t>
                      </w:r>
                    </w:p>
                    <w:p w:rsidR="00AA44ED" w:rsidRPr="00F77F24" w:rsidRDefault="008E2C66" w:rsidP="00832214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77F24"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مدير</w:t>
                      </w:r>
                      <w:r w:rsidR="00F77F24" w:rsidRPr="00F77F24"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یت</w:t>
                      </w:r>
                      <w:r w:rsidR="00AA44ED" w:rsidRPr="00F77F24">
                        <w:rPr>
                          <w:rFonts w:ascii="IranNastaliq" w:hAnsi="IranNastaliq"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تحصيلات تكميلي</w:t>
                      </w:r>
                    </w:p>
                    <w:p w:rsidR="000C6E8F" w:rsidRPr="00F77F24" w:rsidRDefault="000C6E8F" w:rsidP="000C6E8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47B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DFDA15" wp14:editId="26BE051D">
                <wp:simplePos x="0" y="0"/>
                <wp:positionH relativeFrom="column">
                  <wp:posOffset>-266700</wp:posOffset>
                </wp:positionH>
                <wp:positionV relativeFrom="paragraph">
                  <wp:posOffset>-394335</wp:posOffset>
                </wp:positionV>
                <wp:extent cx="1190625" cy="5505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4A3" w:rsidRPr="00BD4F71" w:rsidRDefault="00EB14A3" w:rsidP="00B447B5">
                            <w:pPr>
                              <w:spacing w:after="0" w:line="240" w:lineRule="auto"/>
                              <w:rPr>
                                <w:rFonts w:cs="B Zar"/>
                                <w:color w:val="0D0D0D" w:themeColor="text1" w:themeTint="F2"/>
                                <w:rtl/>
                              </w:rPr>
                            </w:pPr>
                            <w:r w:rsidRPr="00BD4F71">
                              <w:rPr>
                                <w:rFonts w:cs="B Zar" w:hint="cs"/>
                                <w:color w:val="0D0D0D" w:themeColor="text1" w:themeTint="F2"/>
                                <w:rtl/>
                              </w:rPr>
                              <w:t>تاريخ:</w:t>
                            </w:r>
                            <w:r w:rsidR="00B447B5" w:rsidRPr="00BD4F71">
                              <w:rPr>
                                <w:rFonts w:cs="B Zar" w:hint="cs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B447B5" w:rsidRPr="004153F6">
                              <w:rPr>
                                <w:rFonts w:cs="B Zar" w:hint="cs"/>
                                <w:color w:val="BFBFBF" w:themeColor="background1" w:themeShade="BF"/>
                                <w:rtl/>
                              </w:rPr>
                              <w:t>......................</w:t>
                            </w:r>
                          </w:p>
                          <w:p w:rsidR="00EB14A3" w:rsidRPr="00BD4F71" w:rsidRDefault="00EB14A3" w:rsidP="00B447B5">
                            <w:pPr>
                              <w:spacing w:after="0" w:line="240" w:lineRule="auto"/>
                              <w:rPr>
                                <w:rFonts w:cs="B Zar"/>
                                <w:color w:val="0D0D0D" w:themeColor="text1" w:themeTint="F2"/>
                                <w:rtl/>
                              </w:rPr>
                            </w:pPr>
                            <w:r w:rsidRPr="00BD4F71">
                              <w:rPr>
                                <w:rFonts w:cs="B Zar" w:hint="cs"/>
                                <w:color w:val="0D0D0D" w:themeColor="text1" w:themeTint="F2"/>
                                <w:rtl/>
                              </w:rPr>
                              <w:t>شماره:</w:t>
                            </w:r>
                            <w:r w:rsidR="00B447B5" w:rsidRPr="00BD4F71">
                              <w:rPr>
                                <w:rFonts w:cs="B Zar" w:hint="cs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B447B5" w:rsidRPr="004153F6">
                              <w:rPr>
                                <w:rFonts w:cs="B Zar" w:hint="cs"/>
                                <w:color w:val="BFBFBF" w:themeColor="background1" w:themeShade="BF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21pt;margin-top:-31.05pt;width:93.75pt;height:4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" filled="f" stroked="f" strokeweight="2pt">
                <v:textbox>
                  <w:txbxContent>
                    <w:p w:rsidR="00EB14A3" w:rsidRPr="00BD4F71" w:rsidRDefault="00EB14A3" w:rsidP="00B447B5">
                      <w:pPr>
                        <w:spacing w:after="0" w:line="240" w:lineRule="auto"/>
                        <w:rPr>
                          <w:rFonts w:cs="B Zar"/>
                          <w:color w:val="0D0D0D" w:themeColor="text1" w:themeTint="F2"/>
                          <w:rtl/>
                        </w:rPr>
                      </w:pPr>
                      <w:r w:rsidRPr="00BD4F71">
                        <w:rPr>
                          <w:rFonts w:cs="B Zar" w:hint="cs"/>
                          <w:color w:val="0D0D0D" w:themeColor="text1" w:themeTint="F2"/>
                          <w:rtl/>
                        </w:rPr>
                        <w:t>تاريخ:</w:t>
                      </w:r>
                      <w:r w:rsidR="00B447B5" w:rsidRPr="00BD4F71">
                        <w:rPr>
                          <w:rFonts w:cs="B Zar" w:hint="cs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B447B5" w:rsidRPr="004153F6">
                        <w:rPr>
                          <w:rFonts w:cs="B Zar" w:hint="cs"/>
                          <w:color w:val="BFBFBF" w:themeColor="background1" w:themeShade="BF"/>
                          <w:rtl/>
                        </w:rPr>
                        <w:t>......................</w:t>
                      </w:r>
                    </w:p>
                    <w:p w:rsidR="00EB14A3" w:rsidRPr="00BD4F71" w:rsidRDefault="00EB14A3" w:rsidP="00B447B5">
                      <w:pPr>
                        <w:spacing w:after="0" w:line="240" w:lineRule="auto"/>
                        <w:rPr>
                          <w:rFonts w:cs="B Zar"/>
                          <w:color w:val="0D0D0D" w:themeColor="text1" w:themeTint="F2"/>
                          <w:rtl/>
                        </w:rPr>
                      </w:pPr>
                      <w:r w:rsidRPr="00BD4F71">
                        <w:rPr>
                          <w:rFonts w:cs="B Zar" w:hint="cs"/>
                          <w:color w:val="0D0D0D" w:themeColor="text1" w:themeTint="F2"/>
                          <w:rtl/>
                        </w:rPr>
                        <w:t>شماره:</w:t>
                      </w:r>
                      <w:r w:rsidR="00B447B5" w:rsidRPr="00BD4F71">
                        <w:rPr>
                          <w:rFonts w:cs="B Zar" w:hint="cs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B447B5" w:rsidRPr="004153F6">
                        <w:rPr>
                          <w:rFonts w:cs="B Zar" w:hint="cs"/>
                          <w:color w:val="BFBFBF" w:themeColor="background1" w:themeShade="BF"/>
                          <w:rtl/>
                        </w:rPr>
                        <w:t>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447B5">
        <w:rPr>
          <w:rFonts w:cs="B Zar"/>
          <w:b/>
          <w:bCs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6E6D3" wp14:editId="69622852">
                <wp:simplePos x="0" y="0"/>
                <wp:positionH relativeFrom="column">
                  <wp:posOffset>735330</wp:posOffset>
                </wp:positionH>
                <wp:positionV relativeFrom="paragraph">
                  <wp:posOffset>201930</wp:posOffset>
                </wp:positionV>
                <wp:extent cx="4550410" cy="461010"/>
                <wp:effectExtent l="0" t="0" r="21590" b="1524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6E8F" w:rsidRPr="00383BB4" w:rsidRDefault="000C6E8F" w:rsidP="0058126A">
                            <w:pPr>
                              <w:spacing w:after="8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8"/>
                              </w:rPr>
                            </w:pPr>
                            <w:r w:rsidRPr="005B2884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کاربرگ</w:t>
                            </w:r>
                            <w:r w:rsidRPr="00383BB4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گزارش </w:t>
                            </w:r>
                            <w:r w:rsidR="0058126A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سه م</w:t>
                            </w:r>
                            <w:r w:rsidRPr="00383BB4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اهه </w:t>
                            </w:r>
                            <w:r w:rsidR="0058126A">
                              <w:rPr>
                                <w:rFonts w:cs="B Titr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رساله های دوره دکتری  دانشجویان دانشگاه هنر اصفهان</w:t>
                            </w:r>
                            <w:r w:rsidRPr="00383BB4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C6E8F" w:rsidRPr="00C34F39" w:rsidRDefault="000C6E8F" w:rsidP="000C6E8F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57.9pt;margin-top:15.9pt;width:358.3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">
                <v:textbox>
                  <w:txbxContent>
                    <w:p w:rsidR="000C6E8F" w:rsidRPr="00383BB4" w:rsidRDefault="000C6E8F" w:rsidP="0058126A">
                      <w:pPr>
                        <w:spacing w:after="80" w:line="240" w:lineRule="auto"/>
                        <w:jc w:val="center"/>
                        <w:rPr>
                          <w:rFonts w:cs="B Titr"/>
                          <w:sz w:val="20"/>
                          <w:szCs w:val="28"/>
                        </w:rPr>
                      </w:pPr>
                      <w:r w:rsidRPr="005B2884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>کاربرگ</w:t>
                      </w:r>
                      <w:r w:rsidRPr="00383BB4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 xml:space="preserve"> گزارش </w:t>
                      </w:r>
                      <w:r w:rsidR="0058126A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>سه م</w:t>
                      </w:r>
                      <w:r w:rsidRPr="00383BB4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 xml:space="preserve">اهه </w:t>
                      </w:r>
                      <w:r w:rsidR="0058126A">
                        <w:rPr>
                          <w:rFonts w:cs="B Titr" w:hint="cs"/>
                          <w:color w:val="000000"/>
                          <w:sz w:val="24"/>
                          <w:szCs w:val="24"/>
                          <w:rtl/>
                        </w:rPr>
                        <w:t>رساله های دوره دکتری  دانشجویان دانشگاه هنر اصفهان</w:t>
                      </w:r>
                      <w:r w:rsidRPr="00383BB4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0C6E8F" w:rsidRPr="00C34F39" w:rsidRDefault="000C6E8F" w:rsidP="000C6E8F">
                      <w:pPr>
                        <w:bidi w:val="0"/>
                      </w:pPr>
                    </w:p>
                  </w:txbxContent>
                </v:textbox>
              </v:roundrect>
            </w:pict>
          </mc:Fallback>
        </mc:AlternateContent>
      </w:r>
      <w:r w:rsidR="003965C2">
        <w:rPr>
          <w:rFonts w:cs="B Zar"/>
          <w:b/>
          <w:bCs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27DD70" wp14:editId="0166EDA1">
                <wp:simplePos x="0" y="0"/>
                <wp:positionH relativeFrom="column">
                  <wp:posOffset>2377440</wp:posOffset>
                </wp:positionH>
                <wp:positionV relativeFrom="paragraph">
                  <wp:posOffset>-552642</wp:posOffset>
                </wp:positionV>
                <wp:extent cx="1031240" cy="353695"/>
                <wp:effectExtent l="0" t="0" r="0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E8F" w:rsidRPr="002B5D6D" w:rsidRDefault="006E1DC8" w:rsidP="000C6E8F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2B5D6D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به نام ايزد دانا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87.2pt;margin-top:-43.5pt;width:81.2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" stroked="f">
                <v:textbox>
                  <w:txbxContent>
                    <w:p w:rsidR="000C6E8F" w:rsidRPr="002B5D6D" w:rsidRDefault="006E1DC8" w:rsidP="000C6E8F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bookmarkStart w:id="1" w:name="_GoBack"/>
                      <w:r w:rsidRPr="002B5D6D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به نام ايزد دانا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965C2">
        <w:rPr>
          <w:rFonts w:cs="B Zar"/>
          <w:b/>
          <w:bCs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6E817" wp14:editId="57F2B9CF">
                <wp:simplePos x="0" y="0"/>
                <wp:positionH relativeFrom="column">
                  <wp:posOffset>2068830</wp:posOffset>
                </wp:positionH>
                <wp:positionV relativeFrom="paragraph">
                  <wp:posOffset>-292100</wp:posOffset>
                </wp:positionV>
                <wp:extent cx="1529715" cy="353695"/>
                <wp:effectExtent l="0" t="0" r="0" b="825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E8F" w:rsidRPr="003929BF" w:rsidRDefault="004153F6" w:rsidP="005F0436">
                            <w:pPr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کاربرگ شماره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softHyphen/>
                              <w:t xml:space="preserve"> </w:t>
                            </w:r>
                            <w:r w:rsidR="000C6E8F" w:rsidRPr="003929BF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8126A" w:rsidRPr="003929BF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ج</w:t>
                            </w:r>
                            <w:r w:rsidR="000C6E8F" w:rsidRPr="003929BF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 هشت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62.9pt;margin-top:-23pt;width:120.45pt;height:2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Vt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" stroked="f">
                <v:textbox>
                  <w:txbxContent>
                    <w:p w:rsidR="000C6E8F" w:rsidRPr="003929BF" w:rsidRDefault="004153F6" w:rsidP="005F0436">
                      <w:pPr>
                        <w:rPr>
                          <w:rFonts w:cs="B Titr"/>
                          <w:sz w:val="18"/>
                          <w:szCs w:val="1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کاربرگ شماره</w:t>
                      </w:r>
                      <w:r>
                        <w:rPr>
                          <w:rFonts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softHyphen/>
                        <w:t xml:space="preserve"> </w:t>
                      </w:r>
                      <w:r w:rsidR="000C6E8F" w:rsidRPr="003929BF">
                        <w:rPr>
                          <w:rFonts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8126A" w:rsidRPr="003929BF">
                        <w:rPr>
                          <w:rFonts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ج</w:t>
                      </w:r>
                      <w:r w:rsidR="000C6E8F" w:rsidRPr="003929BF">
                        <w:rPr>
                          <w:rFonts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- هشت</w:t>
                      </w:r>
                    </w:p>
                  </w:txbxContent>
                </v:textbox>
              </v:rect>
            </w:pict>
          </mc:Fallback>
        </mc:AlternateContent>
      </w:r>
      <w:r w:rsidR="003965C2">
        <w:rPr>
          <w:noProof/>
          <w:lang w:bidi="ar-SA"/>
        </w:rPr>
        <w:drawing>
          <wp:inline distT="0" distB="0" distL="0" distR="0" wp14:anchorId="33DBAA7A" wp14:editId="0D27D16E">
            <wp:extent cx="1038225" cy="834130"/>
            <wp:effectExtent l="0" t="0" r="0" b="4445"/>
            <wp:docPr id="22" name="Picture 22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96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6F2">
        <w:rPr>
          <w:rFonts w:cs="B Zar"/>
          <w:b/>
          <w:bCs/>
          <w:noProof/>
          <w:color w:val="000000"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4D4DC5" wp14:editId="77AD75D9">
                <wp:simplePos x="0" y="0"/>
                <wp:positionH relativeFrom="column">
                  <wp:posOffset>-864235</wp:posOffset>
                </wp:positionH>
                <wp:positionV relativeFrom="paragraph">
                  <wp:posOffset>-683260</wp:posOffset>
                </wp:positionV>
                <wp:extent cx="1828800" cy="960120"/>
                <wp:effectExtent l="2540" t="254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E8F" w:rsidRPr="00352847" w:rsidRDefault="000C6E8F" w:rsidP="000C6E8F">
                            <w:pPr>
                              <w:jc w:val="right"/>
                              <w:rPr>
                                <w:rFonts w:cs="B Titr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0C6E8F" w:rsidRPr="00F27A54" w:rsidRDefault="000C6E8F" w:rsidP="000C6E8F">
                            <w:pPr>
                              <w:jc w:val="center"/>
                              <w:rPr>
                                <w:rFonts w:ascii="IranNastaliq" w:hAnsi="IranNastaliq" w:cs="IranNastaliq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68.05pt;margin-top:-53.8pt;width:2in;height:7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" filled="f" stroked="f">
                <v:textbox>
                  <w:txbxContent>
                    <w:p w:rsidR="000C6E8F" w:rsidRPr="00352847" w:rsidRDefault="000C6E8F" w:rsidP="000C6E8F">
                      <w:pPr>
                        <w:jc w:val="right"/>
                        <w:rPr>
                          <w:rFonts w:cs="B Titr"/>
                          <w:sz w:val="2"/>
                          <w:szCs w:val="2"/>
                          <w:rtl/>
                        </w:rPr>
                      </w:pPr>
                    </w:p>
                    <w:p w:rsidR="000C6E8F" w:rsidRPr="00F27A54" w:rsidRDefault="000C6E8F" w:rsidP="000C6E8F">
                      <w:pPr>
                        <w:jc w:val="center"/>
                        <w:rPr>
                          <w:rFonts w:ascii="IranNastaliq" w:hAnsi="IranNastaliq" w:cs="IranNastaliq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6E8F" w:rsidRPr="00832214" w:rsidRDefault="000C6E8F" w:rsidP="00832214">
      <w:pPr>
        <w:tabs>
          <w:tab w:val="left" w:pos="521"/>
        </w:tabs>
        <w:spacing w:line="240" w:lineRule="auto"/>
        <w:jc w:val="both"/>
        <w:rPr>
          <w:rFonts w:cs="B Zar"/>
          <w:b/>
          <w:bCs/>
          <w:color w:val="000000"/>
          <w:sz w:val="20"/>
          <w:szCs w:val="20"/>
          <w:rtl/>
        </w:rPr>
      </w:pPr>
    </w:p>
    <w:tbl>
      <w:tblPr>
        <w:bidiVisual/>
        <w:tblW w:w="9811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11"/>
      </w:tblGrid>
      <w:tr w:rsidR="000C6E8F" w:rsidRPr="001479AD" w:rsidTr="0058126A">
        <w:trPr>
          <w:jc w:val="center"/>
        </w:trPr>
        <w:tc>
          <w:tcPr>
            <w:tcW w:w="9811" w:type="dxa"/>
          </w:tcPr>
          <w:p w:rsidR="000C6E8F" w:rsidRPr="00610FD2" w:rsidRDefault="00610FD2" w:rsidP="00610FD2">
            <w:pPr>
              <w:tabs>
                <w:tab w:val="left" w:pos="521"/>
              </w:tabs>
              <w:spacing w:line="240" w:lineRule="auto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610FD2">
              <w:rPr>
                <w:rFonts w:cs="B Zar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22D5668" wp14:editId="0058C60D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38100</wp:posOffset>
                      </wp:positionV>
                      <wp:extent cx="181610" cy="161925"/>
                      <wp:effectExtent l="0" t="0" r="27940" b="2857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198.65pt;margin-top:3pt;width:14.3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"/>
                  </w:pict>
                </mc:Fallback>
              </mc:AlternateContent>
            </w:r>
            <w:r w:rsidRPr="00610FD2">
              <w:rPr>
                <w:rFonts w:cs="B Zar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6F0673F" wp14:editId="6FB5A58A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38100</wp:posOffset>
                      </wp:positionV>
                      <wp:extent cx="181610" cy="161925"/>
                      <wp:effectExtent l="0" t="0" r="27940" b="2857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55.75pt;margin-top:3pt;width:14.3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"/>
                  </w:pict>
                </mc:Fallback>
              </mc:AlternateContent>
            </w:r>
            <w:r w:rsidRPr="00610FD2">
              <w:rPr>
                <w:rFonts w:cs="B Zar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69C8E2E" wp14:editId="5F073587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38100</wp:posOffset>
                      </wp:positionV>
                      <wp:extent cx="181610" cy="161925"/>
                      <wp:effectExtent l="0" t="0" r="27940" b="2857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305.3pt;margin-top:3pt;width:14.3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"/>
                  </w:pict>
                </mc:Fallback>
              </mc:AlternateContent>
            </w:r>
            <w:r w:rsidRPr="00610FD2">
              <w:rPr>
                <w:rFonts w:cs="B Zar"/>
                <w:noProof/>
                <w:color w:val="000000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29D6C70" wp14:editId="5C55C9D8">
                      <wp:simplePos x="0" y="0"/>
                      <wp:positionH relativeFrom="column">
                        <wp:posOffset>4574911</wp:posOffset>
                      </wp:positionH>
                      <wp:positionV relativeFrom="paragraph">
                        <wp:posOffset>38100</wp:posOffset>
                      </wp:positionV>
                      <wp:extent cx="181610" cy="161925"/>
                      <wp:effectExtent l="0" t="0" r="27940" b="2857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0.25pt;margin-top:3pt;width:14.3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"/>
                  </w:pict>
                </mc:Fallback>
              </mc:AlternateConten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گزارش </w:t>
            </w:r>
            <w:r w:rsidR="0058126A" w:rsidRPr="00610FD2">
              <w:rPr>
                <w:rFonts w:cs="B Zar" w:hint="cs"/>
                <w:color w:val="000000"/>
                <w:sz w:val="24"/>
                <w:szCs w:val="24"/>
                <w:rtl/>
              </w:rPr>
              <w:t>سه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ماهه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softHyphen/>
              <w:t>ی</w:t>
            </w:r>
            <w:r w:rsidR="00D21FB9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F54796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</w:t>
            </w:r>
            <w:r w:rsidR="00D21FB9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="00D21FB9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اول          </w:t>
            </w:r>
            <w:r w:rsidR="00551EF1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="004F18F8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F54796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D21FB9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دوم          </w:t>
            </w:r>
            <w:r w:rsidR="004F18F8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</w:t>
            </w:r>
            <w:r w:rsidR="00D21FB9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سوم</w:t>
            </w:r>
            <w:r w:rsidR="004F18F8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     </w:t>
            </w:r>
            <w:r w:rsidR="00551EF1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</w:t>
            </w:r>
            <w:r w:rsidR="000C6E8F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چهارم</w:t>
            </w:r>
            <w:r w:rsidR="00551EF1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        </w:t>
            </w:r>
            <w:r w:rsidR="00F54796" w:rsidRPr="00610FD2">
              <w:rPr>
                <w:rFonts w:cs="B Zar" w:hint="cs"/>
                <w:color w:val="000000"/>
                <w:sz w:val="24"/>
                <w:szCs w:val="24"/>
                <w:rtl/>
              </w:rPr>
              <w:t>از تاريخ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F54796"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>...........</w:t>
            </w:r>
            <w:r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>.........</w:t>
            </w:r>
            <w:r w:rsidR="00F54796"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>......</w:t>
            </w:r>
            <w:r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color w:val="000000"/>
                <w:sz w:val="24"/>
                <w:szCs w:val="24"/>
                <w:rtl/>
              </w:rPr>
              <w:t>ت</w:t>
            </w:r>
            <w:r w:rsidR="00F54796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ا  تاریخ </w:t>
            </w:r>
            <w:r w:rsidR="00F54796"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>.....</w:t>
            </w:r>
            <w:r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>.........</w:t>
            </w:r>
            <w:r w:rsidR="00F54796" w:rsidRPr="001A31B1">
              <w:rPr>
                <w:rFonts w:cs="B Zar" w:hint="cs"/>
                <w:color w:val="BFBFBF" w:themeColor="background1" w:themeShade="BF"/>
                <w:sz w:val="24"/>
                <w:szCs w:val="24"/>
                <w:rtl/>
              </w:rPr>
              <w:t xml:space="preserve">..........         </w:t>
            </w:r>
          </w:p>
        </w:tc>
      </w:tr>
      <w:tr w:rsidR="000C6E8F" w:rsidRPr="001479AD" w:rsidTr="0058126A">
        <w:trPr>
          <w:jc w:val="center"/>
        </w:trPr>
        <w:tc>
          <w:tcPr>
            <w:tcW w:w="9811" w:type="dxa"/>
          </w:tcPr>
          <w:p w:rsidR="000C6E8F" w:rsidRPr="00610FD2" w:rsidRDefault="000C6E8F" w:rsidP="00551EF1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610FD2">
              <w:rPr>
                <w:rFonts w:cs="B Zar" w:hint="cs"/>
                <w:color w:val="000000"/>
                <w:sz w:val="24"/>
                <w:szCs w:val="24"/>
                <w:rtl/>
              </w:rPr>
              <w:t>کد طرح نامه</w:t>
            </w:r>
            <w:r w:rsidRPr="00610FD2">
              <w:rPr>
                <w:rFonts w:cs="B Zar" w:hint="cs"/>
                <w:color w:val="000000"/>
                <w:sz w:val="24"/>
                <w:szCs w:val="24"/>
                <w:rtl/>
              </w:rPr>
              <w:softHyphen/>
              <w:t xml:space="preserve">ي پیشنهادی </w:t>
            </w:r>
            <w:r w:rsidR="0058126A" w:rsidRPr="00610FD2">
              <w:rPr>
                <w:rFonts w:cs="B Zar" w:hint="cs"/>
                <w:color w:val="000000"/>
                <w:sz w:val="24"/>
                <w:szCs w:val="24"/>
                <w:rtl/>
              </w:rPr>
              <w:t>رساله</w:t>
            </w:r>
            <w:r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:         </w:t>
            </w:r>
            <w:r w:rsidR="0058126A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</w:t>
            </w:r>
            <w:r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</w:t>
            </w:r>
            <w:r w:rsidR="00F54796"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                                  </w:t>
            </w:r>
            <w:r w:rsidRPr="00610FD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تاریخ تصویب:</w:t>
            </w:r>
          </w:p>
        </w:tc>
      </w:tr>
    </w:tbl>
    <w:p w:rsidR="000C6E8F" w:rsidRPr="004C51CD" w:rsidRDefault="000C6E8F" w:rsidP="00AA44ED">
      <w:pPr>
        <w:tabs>
          <w:tab w:val="left" w:pos="521"/>
        </w:tabs>
        <w:spacing w:line="240" w:lineRule="auto"/>
        <w:jc w:val="both"/>
        <w:rPr>
          <w:rFonts w:cs="B Zar"/>
          <w:color w:val="000000"/>
          <w:sz w:val="2"/>
          <w:szCs w:val="2"/>
          <w:rtl/>
        </w:rPr>
      </w:pPr>
      <w:r>
        <w:rPr>
          <w:rFonts w:cs="B Zar" w:hint="cs"/>
          <w:color w:val="000000"/>
          <w:sz w:val="2"/>
          <w:szCs w:val="2"/>
          <w:rtl/>
        </w:rPr>
        <w:t xml:space="preserve">  </w:t>
      </w:r>
    </w:p>
    <w:tbl>
      <w:tblPr>
        <w:bidiVisual/>
        <w:tblW w:w="9839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0C6E8F" w:rsidRPr="001479AD" w:rsidTr="0058126A">
        <w:trPr>
          <w:jc w:val="center"/>
        </w:trPr>
        <w:tc>
          <w:tcPr>
            <w:tcW w:w="9839" w:type="dxa"/>
          </w:tcPr>
          <w:p w:rsidR="000C6E8F" w:rsidRPr="00B40AF4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نام و نام خانوادگي دانشجو:                                            شماره</w:t>
            </w: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softHyphen/>
              <w:t>ی دانشجویی:</w:t>
            </w:r>
          </w:p>
          <w:p w:rsidR="000C6E8F" w:rsidRPr="00B40AF4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دانشكده:                                                 گروه:                                     رشته:                     </w:t>
            </w:r>
          </w:p>
        </w:tc>
      </w:tr>
      <w:tr w:rsidR="000C6E8F" w:rsidRPr="001479AD" w:rsidTr="0058126A">
        <w:trPr>
          <w:jc w:val="center"/>
        </w:trPr>
        <w:tc>
          <w:tcPr>
            <w:tcW w:w="9839" w:type="dxa"/>
          </w:tcPr>
          <w:p w:rsidR="000C6E8F" w:rsidRPr="00B40AF4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نام و نام خانوا</w:t>
            </w:r>
            <w:r w:rsidR="0058126A"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دگي استاد </w:t>
            </w: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راهنما</w:t>
            </w:r>
            <w:r w:rsidR="0058126A" w:rsidRPr="00B40AF4">
              <w:rPr>
                <w:rFonts w:cs="B Zar" w:hint="cs"/>
                <w:color w:val="000000"/>
                <w:sz w:val="24"/>
                <w:szCs w:val="24"/>
                <w:rtl/>
              </w:rPr>
              <w:t>ی اول</w:t>
            </w: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:</w:t>
            </w:r>
            <w:r w:rsidR="0058126A"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58126A" w:rsidRPr="00B40AF4" w:rsidRDefault="0058126A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نام و نام خانوادگي استاد راهنمای دوم: </w:t>
            </w:r>
          </w:p>
          <w:p w:rsidR="000C6E8F" w:rsidRPr="00B40AF4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نام و نام خانوادگي استاد</w:t>
            </w:r>
            <w:r w:rsidR="0058126A"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مشاور</w:t>
            </w:r>
            <w:r w:rsidR="0058126A" w:rsidRPr="00B40AF4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اول</w:t>
            </w: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:</w:t>
            </w:r>
          </w:p>
          <w:p w:rsidR="0058126A" w:rsidRPr="00B40AF4" w:rsidRDefault="0058126A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B40AF4">
              <w:rPr>
                <w:rFonts w:cs="B Zar" w:hint="cs"/>
                <w:color w:val="000000"/>
                <w:sz w:val="24"/>
                <w:szCs w:val="24"/>
                <w:rtl/>
              </w:rPr>
              <w:t>نام و نام خانوادگي استاد  مشاور دوم:</w:t>
            </w:r>
          </w:p>
        </w:tc>
      </w:tr>
    </w:tbl>
    <w:p w:rsidR="000C6E8F" w:rsidRDefault="000C6E8F" w:rsidP="000C6E8F">
      <w:pPr>
        <w:spacing w:line="240" w:lineRule="auto"/>
        <w:jc w:val="both"/>
        <w:rPr>
          <w:rtl/>
        </w:rPr>
      </w:pPr>
    </w:p>
    <w:tbl>
      <w:tblPr>
        <w:bidiVisual/>
        <w:tblW w:w="10071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"/>
        <w:gridCol w:w="2548"/>
        <w:gridCol w:w="2230"/>
        <w:gridCol w:w="2245"/>
        <w:gridCol w:w="2890"/>
        <w:gridCol w:w="71"/>
      </w:tblGrid>
      <w:tr w:rsidR="000C6E8F" w:rsidRPr="00277AEE" w:rsidTr="0058126A">
        <w:trPr>
          <w:gridBefore w:val="1"/>
          <w:gridAfter w:val="1"/>
          <w:wBefore w:w="87" w:type="dxa"/>
          <w:wAfter w:w="71" w:type="dxa"/>
          <w:jc w:val="center"/>
        </w:trPr>
        <w:tc>
          <w:tcPr>
            <w:tcW w:w="9913" w:type="dxa"/>
            <w:gridSpan w:val="4"/>
          </w:tcPr>
          <w:p w:rsidR="000C6E8F" w:rsidRPr="00277AEE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color w:val="000000"/>
                <w:sz w:val="26"/>
                <w:szCs w:val="26"/>
                <w:rtl/>
              </w:rPr>
              <w:t xml:space="preserve">عنوان </w:t>
            </w:r>
            <w:r w:rsidR="0058126A">
              <w:rPr>
                <w:rFonts w:cs="B Zar" w:hint="cs"/>
                <w:b/>
                <w:bCs/>
                <w:color w:val="000000"/>
                <w:sz w:val="26"/>
                <w:szCs w:val="26"/>
                <w:rtl/>
              </w:rPr>
              <w:t>رساله</w:t>
            </w:r>
            <w:r w:rsidRPr="00277AEE">
              <w:rPr>
                <w:rFonts w:cs="B Zar" w:hint="cs"/>
                <w:b/>
                <w:bCs/>
                <w:color w:val="000000"/>
                <w:sz w:val="26"/>
                <w:szCs w:val="26"/>
                <w:rtl/>
              </w:rPr>
              <w:t>:</w:t>
            </w:r>
          </w:p>
          <w:p w:rsidR="000C6E8F" w:rsidRPr="002D4579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2D4579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الف- گزارش كار:</w:t>
            </w:r>
          </w:p>
          <w:p w:rsidR="000C6E8F" w:rsidRPr="000E0742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>1-</w:t>
            </w: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softHyphen/>
              <w:t xml:space="preserve">خلاصه‌اي از فعاليتهاي انجام شده در 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>سه</w:t>
            </w: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ماهه گذشته:</w:t>
            </w: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58126A" w:rsidRDefault="0058126A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0C6E8F" w:rsidRPr="00277AEE">
        <w:tblPrEx>
          <w:jc w:val="left"/>
        </w:tblPrEx>
        <w:trPr>
          <w:trHeight w:val="8716"/>
        </w:trPr>
        <w:tc>
          <w:tcPr>
            <w:tcW w:w="10071" w:type="dxa"/>
            <w:gridSpan w:val="6"/>
          </w:tcPr>
          <w:p w:rsidR="000C6E8F" w:rsidRPr="000E0742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lastRenderedPageBreak/>
              <w:t xml:space="preserve">2- عناوين فعاليتهاي پيش‌بيني شده در 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>سه</w:t>
            </w: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ماهه آينده:</w:t>
            </w: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  <w:p w:rsidR="000C6E8F" w:rsidRPr="00277AEE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0C6E8F" w:rsidRPr="00277AEE">
        <w:tblPrEx>
          <w:jc w:val="left"/>
        </w:tblPrEx>
        <w:tc>
          <w:tcPr>
            <w:tcW w:w="10071" w:type="dxa"/>
            <w:gridSpan w:val="6"/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</w:rPr>
            </w:pPr>
            <w:r w:rsidRPr="000232E0">
              <w:rPr>
                <w:rFonts w:cs="B Zar"/>
                <w:color w:val="000000"/>
                <w:sz w:val="26"/>
                <w:szCs w:val="26"/>
                <w:rtl/>
              </w:rPr>
              <w:br w:type="page"/>
            </w: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>3- مشكلات حين انجام كار و ارائه پیشنهادها:</w:t>
            </w: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0C6E8F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58126A" w:rsidRDefault="0058126A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58126A" w:rsidRDefault="0058126A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0C6E8F" w:rsidRPr="000232E0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ind w:left="360"/>
              <w:jc w:val="right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تاريخ و امضاء دانشجو</w:t>
            </w:r>
          </w:p>
        </w:tc>
      </w:tr>
      <w:tr w:rsidR="000C6E8F" w:rsidRPr="00277AEE">
        <w:tblPrEx>
          <w:jc w:val="left"/>
        </w:tblPrEx>
        <w:tc>
          <w:tcPr>
            <w:tcW w:w="10071" w:type="dxa"/>
            <w:gridSpan w:val="6"/>
            <w:tcBorders>
              <w:bottom w:val="nil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ب- ارزيابي استاد /استادان راهنما:</w:t>
            </w:r>
          </w:p>
          <w:p w:rsidR="000C6E8F" w:rsidRPr="000E0742" w:rsidRDefault="000C6E8F" w:rsidP="002161ED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1- آيا اجراي </w:t>
            </w:r>
            <w:r w:rsidR="002161ED" w:rsidRPr="000E0742">
              <w:rPr>
                <w:rFonts w:cs="B Zar" w:hint="cs"/>
                <w:color w:val="000000"/>
                <w:sz w:val="24"/>
                <w:szCs w:val="24"/>
                <w:rtl/>
              </w:rPr>
              <w:t>رساله</w:t>
            </w: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مطابق جدول زمان بندي پيشرفت كرده است:</w:t>
            </w:r>
          </w:p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:rsidR="000C6E8F" w:rsidRPr="000E0742" w:rsidRDefault="000C6E8F" w:rsidP="0058126A">
            <w:pPr>
              <w:tabs>
                <w:tab w:val="left" w:pos="521"/>
              </w:tabs>
              <w:spacing w:line="240" w:lineRule="auto"/>
              <w:ind w:left="-82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ارزيابي پيشرفته 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>سه</w:t>
            </w: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ماهه:</w:t>
            </w:r>
          </w:p>
        </w:tc>
      </w:tr>
      <w:tr w:rsidR="000C6E8F" w:rsidRPr="00277AEE">
        <w:tblPrEx>
          <w:jc w:val="left"/>
        </w:tblPrEx>
        <w:tc>
          <w:tcPr>
            <w:tcW w:w="263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عالي</w:t>
            </w:r>
            <w:r w:rsidRPr="000E0742">
              <w:rPr>
                <w:rFonts w:cs="B Zar" w:hint="cs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خوب </w:t>
            </w:r>
            <w:r w:rsidRPr="000E0742">
              <w:rPr>
                <w:rFonts w:cs="B Zar" w:hint="cs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متوسط </w:t>
            </w:r>
            <w:r w:rsidRPr="000E0742">
              <w:rPr>
                <w:rFonts w:cs="B Zar" w:hint="cs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ضعيف </w:t>
            </w:r>
            <w:r w:rsidRPr="000E0742">
              <w:rPr>
                <w:rFonts w:cs="B Zar" w:hint="cs"/>
                <w:color w:val="000000"/>
                <w:sz w:val="24"/>
                <w:szCs w:val="24"/>
              </w:rPr>
              <w:sym w:font="Wingdings" w:char="F0A8"/>
            </w:r>
          </w:p>
        </w:tc>
      </w:tr>
      <w:tr w:rsidR="000C6E8F" w:rsidRPr="00277AEE">
        <w:tblPrEx>
          <w:jc w:val="left"/>
        </w:tblPrEx>
        <w:tc>
          <w:tcPr>
            <w:tcW w:w="10071" w:type="dxa"/>
            <w:gridSpan w:val="6"/>
            <w:tcBorders>
              <w:top w:val="nil"/>
            </w:tcBorders>
          </w:tcPr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58126A" w:rsidRPr="000E0742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>تاريخ و امضاء استاد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راهنمای اول                                  تاريخ و امضاء استاد راهنمای دوم</w:t>
            </w:r>
          </w:p>
          <w:p w:rsidR="000C6E8F" w:rsidRPr="000E0742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:rsidR="002161ED" w:rsidRPr="000E0742" w:rsidRDefault="002161ED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:rsidR="002161ED" w:rsidRPr="000E0742" w:rsidRDefault="002161ED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</w:p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ج- ارزيابي استاد/استادان مشاور:</w:t>
            </w:r>
          </w:p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2161ED" w:rsidRPr="000E0742" w:rsidRDefault="002161ED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0C6E8F" w:rsidRPr="000E0742" w:rsidRDefault="000C6E8F" w:rsidP="000F6B5F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0C6E8F" w:rsidRPr="000E0742" w:rsidRDefault="000C6E8F" w:rsidP="0058126A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color w:val="000000"/>
                <w:sz w:val="24"/>
                <w:szCs w:val="24"/>
                <w:rtl/>
              </w:rPr>
              <w:t>تاريخ و امضاء استاد مشاور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اول               </w:t>
            </w:r>
            <w:r w:rsidR="00002C6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="0058126A" w:rsidRPr="000E0742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                تاريخ و امضاء استاد مشاور دوم</w:t>
            </w:r>
          </w:p>
        </w:tc>
      </w:tr>
    </w:tbl>
    <w:p w:rsidR="000C6E8F" w:rsidRDefault="000C6E8F" w:rsidP="000C6E8F">
      <w:pPr>
        <w:tabs>
          <w:tab w:val="left" w:pos="521"/>
        </w:tabs>
        <w:spacing w:line="240" w:lineRule="auto"/>
        <w:ind w:left="638"/>
        <w:jc w:val="both"/>
        <w:rPr>
          <w:rFonts w:cs="B Zar"/>
          <w:b/>
          <w:bCs/>
          <w:color w:val="000000"/>
          <w:sz w:val="14"/>
          <w:szCs w:val="14"/>
          <w:rtl/>
        </w:rPr>
      </w:pPr>
    </w:p>
    <w:p w:rsidR="002161ED" w:rsidRDefault="002161ED" w:rsidP="000C6E8F">
      <w:pPr>
        <w:tabs>
          <w:tab w:val="left" w:pos="521"/>
        </w:tabs>
        <w:spacing w:line="240" w:lineRule="auto"/>
        <w:ind w:left="638"/>
        <w:jc w:val="both"/>
        <w:rPr>
          <w:rFonts w:cs="B Zar"/>
          <w:b/>
          <w:bCs/>
          <w:color w:val="000000"/>
          <w:sz w:val="14"/>
          <w:szCs w:val="14"/>
          <w:rtl/>
        </w:rPr>
      </w:pPr>
    </w:p>
    <w:tbl>
      <w:tblPr>
        <w:bidiVisual/>
        <w:tblW w:w="1007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0C6E8F" w:rsidRPr="000232E0">
        <w:tc>
          <w:tcPr>
            <w:tcW w:w="10071" w:type="dxa"/>
          </w:tcPr>
          <w:p w:rsidR="000C6E8F" w:rsidRPr="000E0742" w:rsidRDefault="008C09CE" w:rsidP="00705C4B">
            <w:pPr>
              <w:tabs>
                <w:tab w:val="left" w:pos="521"/>
              </w:tabs>
              <w:spacing w:line="240" w:lineRule="auto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معاون آموزشي و تحصيلات تكميلي دانشكده</w:t>
            </w:r>
            <w:r w:rsidR="000C6E8F"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:rsidR="0058126A" w:rsidRPr="000E0742" w:rsidRDefault="0058126A" w:rsidP="00DD119A">
            <w:pPr>
              <w:tabs>
                <w:tab w:val="left" w:pos="521"/>
              </w:tabs>
              <w:spacing w:line="240" w:lineRule="auto"/>
              <w:jc w:val="right"/>
              <w:rPr>
                <w:rFonts w:cs="B Zar"/>
                <w:b/>
                <w:bCs/>
                <w:color w:val="000000"/>
                <w:sz w:val="24"/>
                <w:szCs w:val="24"/>
                <w:rtl/>
              </w:rPr>
            </w:pPr>
          </w:p>
          <w:p w:rsidR="00DD119A" w:rsidRPr="00383BB4" w:rsidRDefault="002428E0" w:rsidP="002428E0">
            <w:pPr>
              <w:tabs>
                <w:tab w:val="left" w:pos="521"/>
              </w:tabs>
              <w:spacing w:line="240" w:lineRule="auto"/>
              <w:jc w:val="center"/>
              <w:rPr>
                <w:rFonts w:cs="B Zar"/>
                <w:b/>
                <w:bCs/>
                <w:color w:val="000000"/>
                <w:sz w:val="26"/>
                <w:szCs w:val="26"/>
                <w:rtl/>
              </w:rPr>
            </w:pPr>
            <w:r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r w:rsidR="0058126A" w:rsidRPr="000E074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</w:rPr>
              <w:t>تاريخ و امضاء</w:t>
            </w:r>
          </w:p>
        </w:tc>
      </w:tr>
    </w:tbl>
    <w:p w:rsidR="0093408C" w:rsidRDefault="0093408C" w:rsidP="00DD119A"/>
    <w:sectPr w:rsidR="0093408C" w:rsidSect="0058126A">
      <w:pgSz w:w="12240" w:h="15840"/>
      <w:pgMar w:top="119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8F"/>
    <w:rsid w:val="00002C62"/>
    <w:rsid w:val="000C6E8F"/>
    <w:rsid w:val="000E0742"/>
    <w:rsid w:val="000F6B5F"/>
    <w:rsid w:val="001A31B1"/>
    <w:rsid w:val="001A47A5"/>
    <w:rsid w:val="002068A7"/>
    <w:rsid w:val="002161ED"/>
    <w:rsid w:val="002428E0"/>
    <w:rsid w:val="002B5D6D"/>
    <w:rsid w:val="003929BF"/>
    <w:rsid w:val="003965C2"/>
    <w:rsid w:val="003E1227"/>
    <w:rsid w:val="004153F6"/>
    <w:rsid w:val="004157D0"/>
    <w:rsid w:val="00444BC6"/>
    <w:rsid w:val="0046179C"/>
    <w:rsid w:val="004F18F8"/>
    <w:rsid w:val="005307D6"/>
    <w:rsid w:val="00551EF1"/>
    <w:rsid w:val="0058126A"/>
    <w:rsid w:val="005A114B"/>
    <w:rsid w:val="005F0436"/>
    <w:rsid w:val="00610FD2"/>
    <w:rsid w:val="006E1DC8"/>
    <w:rsid w:val="00705C4B"/>
    <w:rsid w:val="007336A4"/>
    <w:rsid w:val="007A2F95"/>
    <w:rsid w:val="007D7701"/>
    <w:rsid w:val="00832214"/>
    <w:rsid w:val="008C09CE"/>
    <w:rsid w:val="008E2C66"/>
    <w:rsid w:val="00926FAF"/>
    <w:rsid w:val="0093408C"/>
    <w:rsid w:val="009B3F9C"/>
    <w:rsid w:val="00AA44ED"/>
    <w:rsid w:val="00B40AF4"/>
    <w:rsid w:val="00B447B5"/>
    <w:rsid w:val="00B656FE"/>
    <w:rsid w:val="00B775F5"/>
    <w:rsid w:val="00BD4F71"/>
    <w:rsid w:val="00BE1E24"/>
    <w:rsid w:val="00C8170F"/>
    <w:rsid w:val="00CD66F2"/>
    <w:rsid w:val="00D140D5"/>
    <w:rsid w:val="00D21FB9"/>
    <w:rsid w:val="00DA0147"/>
    <w:rsid w:val="00DD119A"/>
    <w:rsid w:val="00EB14A3"/>
    <w:rsid w:val="00F54796"/>
    <w:rsid w:val="00F60302"/>
    <w:rsid w:val="00F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8F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8F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8F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8F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bidi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bidram</dc:creator>
  <cp:lastModifiedBy>Miss Karimi</cp:lastModifiedBy>
  <cp:revision>2</cp:revision>
  <cp:lastPrinted>2017-01-25T10:25:00Z</cp:lastPrinted>
  <dcterms:created xsi:type="dcterms:W3CDTF">2018-01-24T06:49:00Z</dcterms:created>
  <dcterms:modified xsi:type="dcterms:W3CDTF">2018-01-24T06:49:00Z</dcterms:modified>
</cp:coreProperties>
</file>