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DF" w:rsidRDefault="00EB6FE1" w:rsidP="00E67A67">
      <w:pPr>
        <w:spacing w:after="0" w:line="240" w:lineRule="auto"/>
        <w:jc w:val="center"/>
        <w:rPr>
          <w:rFonts w:cs="B Nazani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61312" behindDoc="0" locked="0" layoutInCell="1" allowOverlap="1" wp14:anchorId="2C7EDF93" wp14:editId="1A53C85F">
            <wp:simplePos x="0" y="0"/>
            <wp:positionH relativeFrom="margin">
              <wp:posOffset>5099685</wp:posOffset>
            </wp:positionH>
            <wp:positionV relativeFrom="paragraph">
              <wp:posOffset>-619760</wp:posOffset>
            </wp:positionV>
            <wp:extent cx="1409700" cy="9997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026" cy="10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652" w:rsidRPr="00212ADF">
        <w:rPr>
          <w:rFonts w:cs="B Nazanin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AA04F" wp14:editId="3324A83A">
                <wp:simplePos x="0" y="0"/>
                <wp:positionH relativeFrom="margin">
                  <wp:posOffset>1356360</wp:posOffset>
                </wp:positionH>
                <wp:positionV relativeFrom="paragraph">
                  <wp:posOffset>46990</wp:posOffset>
                </wp:positionV>
                <wp:extent cx="3533775" cy="336499"/>
                <wp:effectExtent l="0" t="0" r="2857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741" w:rsidRPr="000A1741" w:rsidRDefault="00E67A67" w:rsidP="00E7765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فرم </w:t>
                            </w:r>
                            <w:r w:rsidR="000A1741" w:rsidRPr="008F5E9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درخواست </w:t>
                            </w:r>
                            <w:r w:rsidR="008F5E95" w:rsidRPr="008F5E9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استفاده از </w:t>
                            </w:r>
                            <w:r w:rsidR="00F4599C" w:rsidRPr="008F5E9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خدمات</w:t>
                            </w:r>
                            <w:r w:rsidRPr="008F5E9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آزمايشگاه</w:t>
                            </w:r>
                            <w:r w:rsidR="00E77652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مرکزی</w:t>
                            </w:r>
                            <w:r w:rsidR="008F5E95" w:rsidRPr="008F5E9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دانشگاه </w:t>
                            </w:r>
                            <w:r w:rsidR="00E77652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هنر </w:t>
                            </w:r>
                            <w:r w:rsidR="008F5E95" w:rsidRPr="008F5E9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اص</w:t>
                            </w:r>
                            <w:r w:rsidR="008F5E9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فهان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AA0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8pt;margin-top:3.7pt;width:278.2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">
                <v:textbox>
                  <w:txbxContent>
                    <w:p w:rsidR="000A1741" w:rsidRPr="000A1741" w:rsidRDefault="00E67A67" w:rsidP="00E77652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فرم </w:t>
                      </w:r>
                      <w:r w:rsidR="000A1741" w:rsidRPr="008F5E9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درخواست </w:t>
                      </w:r>
                      <w:r w:rsidR="008F5E95" w:rsidRPr="008F5E9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استفاده از </w:t>
                      </w:r>
                      <w:r w:rsidR="00F4599C" w:rsidRPr="008F5E9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خدمات</w:t>
                      </w:r>
                      <w:r w:rsidRPr="008F5E9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آزمايشگاه</w:t>
                      </w:r>
                      <w:r w:rsidR="00E77652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مرکزی</w:t>
                      </w:r>
                      <w:r w:rsidR="008F5E95" w:rsidRPr="008F5E9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دانشگاه </w:t>
                      </w:r>
                      <w:r w:rsidR="00E77652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هنر </w:t>
                      </w:r>
                      <w:r w:rsidR="008F5E95" w:rsidRPr="008F5E9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اص</w:t>
                      </w:r>
                      <w:r w:rsidR="008F5E9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فهان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2ADF" w:rsidRDefault="00C505D3" w:rsidP="00E67A67">
      <w:pPr>
        <w:spacing w:after="0" w:line="240" w:lineRule="auto"/>
        <w:jc w:val="center"/>
        <w:rPr>
          <w:rFonts w:cs="B Nazanin"/>
          <w:sz w:val="20"/>
          <w:szCs w:val="20"/>
        </w:rPr>
      </w:pPr>
      <w:r>
        <w:rPr>
          <w:rFonts w:cs="B Nazanin" w:hint="cs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06148" wp14:editId="13F0D409">
                <wp:simplePos x="0" y="0"/>
                <wp:positionH relativeFrom="margin">
                  <wp:posOffset>0</wp:posOffset>
                </wp:positionH>
                <wp:positionV relativeFrom="paragraph">
                  <wp:posOffset>52070</wp:posOffset>
                </wp:positionV>
                <wp:extent cx="1073785" cy="58483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785" cy="584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F9E" w:rsidRPr="00631F9E" w:rsidRDefault="00631F9E" w:rsidP="00631F9E">
                            <w:pPr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  <w:r w:rsidRPr="00631F9E">
                              <w:rPr>
                                <w:rFonts w:cs="B Nazanin" w:hint="cs"/>
                                <w:rtl/>
                              </w:rPr>
                              <w:t>تاريخ: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....../......./.......</w:t>
                            </w:r>
                          </w:p>
                          <w:p w:rsidR="00631F9E" w:rsidRPr="00631F9E" w:rsidRDefault="00631F9E">
                            <w:pPr>
                              <w:rPr>
                                <w:rFonts w:cs="B Nazanin"/>
                              </w:rPr>
                            </w:pPr>
                            <w:r w:rsidRPr="00631F9E">
                              <w:rPr>
                                <w:rFonts w:cs="B Nazanin" w:hint="cs"/>
                                <w:rtl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06148" id="_x0000_s1027" type="#_x0000_t202" style="position:absolute;left:0;text-align:left;margin-left:0;margin-top:4.1pt;width:84.5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" fillcolor="white [3201]" stroked="f" strokeweight=".5pt">
                <v:textbox>
                  <w:txbxContent>
                    <w:p w:rsidR="00631F9E" w:rsidRPr="00631F9E" w:rsidRDefault="00631F9E" w:rsidP="00631F9E">
                      <w:pPr>
                        <w:spacing w:after="0"/>
                        <w:rPr>
                          <w:rFonts w:cs="B Nazanin"/>
                          <w:rtl/>
                        </w:rPr>
                      </w:pPr>
                      <w:r w:rsidRPr="00631F9E">
                        <w:rPr>
                          <w:rFonts w:cs="B Nazanin" w:hint="cs"/>
                          <w:rtl/>
                        </w:rPr>
                        <w:t>تاريخ: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....../......./.......</w:t>
                      </w:r>
                    </w:p>
                    <w:p w:rsidR="00631F9E" w:rsidRPr="00631F9E" w:rsidRDefault="00631F9E">
                      <w:pPr>
                        <w:rPr>
                          <w:rFonts w:cs="B Nazanin"/>
                        </w:rPr>
                      </w:pPr>
                      <w:r w:rsidRPr="00631F9E">
                        <w:rPr>
                          <w:rFonts w:cs="B Nazanin" w:hint="cs"/>
                          <w:rtl/>
                        </w:rPr>
                        <w:t>شماره: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2ADF" w:rsidRDefault="00212ADF" w:rsidP="00E67A67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1656E3" w:rsidRDefault="000A1741" w:rsidP="00E67A67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  <w:r w:rsidRPr="00212ADF">
        <w:rPr>
          <w:rFonts w:cs="B Nazanin" w:hint="cs"/>
          <w:rtl/>
        </w:rPr>
        <w:t>لطفاً اين برگه را پس از تکميل به دفتر آزمايشگاه مرکزي تحويل دهيد</w:t>
      </w:r>
      <w:r w:rsidRPr="000A1741">
        <w:rPr>
          <w:rFonts w:cs="B Nazanin" w:hint="cs"/>
          <w:sz w:val="20"/>
          <w:szCs w:val="20"/>
          <w:rtl/>
        </w:rPr>
        <w:t>.</w:t>
      </w:r>
    </w:p>
    <w:p w:rsidR="00132397" w:rsidRDefault="00132397" w:rsidP="00E67A67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9855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1633"/>
        <w:gridCol w:w="2055"/>
        <w:gridCol w:w="2056"/>
        <w:gridCol w:w="2055"/>
        <w:gridCol w:w="2056"/>
      </w:tblGrid>
      <w:tr w:rsidR="00103543" w:rsidRPr="00132397" w:rsidTr="00103543">
        <w:trPr>
          <w:trHeight w:val="375"/>
        </w:trPr>
        <w:tc>
          <w:tcPr>
            <w:tcW w:w="1633" w:type="dxa"/>
            <w:vMerge w:val="restart"/>
            <w:shd w:val="clear" w:color="auto" w:fill="BFBFBF" w:themeFill="background1" w:themeFillShade="BF"/>
            <w:vAlign w:val="center"/>
          </w:tcPr>
          <w:p w:rsidR="00103543" w:rsidRPr="00BB7A9A" w:rsidRDefault="00103543" w:rsidP="00CF2532">
            <w:pPr>
              <w:jc w:val="center"/>
              <w:rPr>
                <w:rFonts w:cs="B Nazanin"/>
                <w:b/>
                <w:bCs/>
                <w:rtl/>
              </w:rPr>
            </w:pPr>
            <w:r w:rsidRPr="00BB7A9A">
              <w:rPr>
                <w:rFonts w:cs="B Nazanin" w:hint="cs"/>
                <w:b/>
                <w:bCs/>
                <w:rtl/>
              </w:rPr>
              <w:t>مشخصات</w:t>
            </w:r>
            <w:r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مشتری</w:t>
            </w:r>
          </w:p>
        </w:tc>
        <w:tc>
          <w:tcPr>
            <w:tcW w:w="8222" w:type="dxa"/>
            <w:gridSpan w:val="4"/>
            <w:tcBorders>
              <w:bottom w:val="nil"/>
            </w:tcBorders>
          </w:tcPr>
          <w:p w:rsidR="00103543" w:rsidRPr="00BB7A9A" w:rsidRDefault="00103543" w:rsidP="00CF2532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BB7A9A">
              <w:rPr>
                <w:rFonts w:cs="B Nazanin" w:hint="cs"/>
                <w:rtl/>
              </w:rPr>
              <w:t>نام و نام خانوادگي:</w:t>
            </w:r>
          </w:p>
        </w:tc>
      </w:tr>
      <w:tr w:rsidR="00103543" w:rsidRPr="00132397" w:rsidTr="00103543">
        <w:trPr>
          <w:trHeight w:val="375"/>
        </w:trPr>
        <w:tc>
          <w:tcPr>
            <w:tcW w:w="1633" w:type="dxa"/>
            <w:vMerge/>
            <w:shd w:val="clear" w:color="auto" w:fill="BFBFBF" w:themeFill="background1" w:themeFillShade="BF"/>
            <w:vAlign w:val="center"/>
          </w:tcPr>
          <w:p w:rsidR="00103543" w:rsidRPr="00BB7A9A" w:rsidRDefault="00103543" w:rsidP="00CF253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103543" w:rsidRPr="00BB7A9A" w:rsidRDefault="00103543" w:rsidP="00371D84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شرکت/ سازمان/ دانشگاه: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</w:tcPr>
          <w:p w:rsidR="00103543" w:rsidRPr="00BB7A9A" w:rsidRDefault="00103543" w:rsidP="00371D84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شناسه ملی:</w:t>
            </w:r>
          </w:p>
        </w:tc>
      </w:tr>
      <w:tr w:rsidR="00103543" w:rsidRPr="00132397" w:rsidTr="00103543">
        <w:trPr>
          <w:trHeight w:val="375"/>
        </w:trPr>
        <w:tc>
          <w:tcPr>
            <w:tcW w:w="1633" w:type="dxa"/>
            <w:vMerge/>
            <w:shd w:val="clear" w:color="auto" w:fill="BFBFBF" w:themeFill="background1" w:themeFillShade="BF"/>
            <w:vAlign w:val="center"/>
          </w:tcPr>
          <w:p w:rsidR="00103543" w:rsidRPr="00BB7A9A" w:rsidRDefault="00103543" w:rsidP="00CF253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103543" w:rsidRPr="00BB7A9A" w:rsidRDefault="00103543" w:rsidP="00371D84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ملی</w:t>
            </w:r>
            <w:r>
              <w:rPr>
                <w:rFonts w:cs="B Nazanin"/>
              </w:rPr>
              <w:t>:</w:t>
            </w:r>
            <w:r>
              <w:rPr>
                <w:rFonts w:cs="B Nazanin" w:hint="cs"/>
                <w:rtl/>
              </w:rPr>
              <w:t xml:space="preserve">                                                                           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</w:tcPr>
          <w:p w:rsidR="00103543" w:rsidRPr="00BB7A9A" w:rsidRDefault="00103543" w:rsidP="00371D84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همراه:</w:t>
            </w:r>
          </w:p>
        </w:tc>
      </w:tr>
      <w:tr w:rsidR="00103543" w:rsidRPr="00132397" w:rsidTr="00103543">
        <w:tc>
          <w:tcPr>
            <w:tcW w:w="1633" w:type="dxa"/>
            <w:vMerge/>
            <w:shd w:val="clear" w:color="auto" w:fill="BFBFBF" w:themeFill="background1" w:themeFillShade="BF"/>
          </w:tcPr>
          <w:p w:rsidR="00103543" w:rsidRPr="00132397" w:rsidRDefault="00103543" w:rsidP="004D2864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103543" w:rsidRPr="00BB7A9A" w:rsidRDefault="00103543" w:rsidP="00371D84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دانشجویی: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</w:tcPr>
          <w:p w:rsidR="00103543" w:rsidRPr="00BB7A9A" w:rsidRDefault="00103543" w:rsidP="00371D84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رشته تحصیلی:</w:t>
            </w:r>
          </w:p>
        </w:tc>
      </w:tr>
      <w:tr w:rsidR="00103543" w:rsidRPr="00132397" w:rsidTr="00103543">
        <w:tc>
          <w:tcPr>
            <w:tcW w:w="1633" w:type="dxa"/>
            <w:vMerge/>
            <w:shd w:val="clear" w:color="auto" w:fill="BFBFBF" w:themeFill="background1" w:themeFillShade="BF"/>
          </w:tcPr>
          <w:p w:rsidR="00103543" w:rsidRPr="00132397" w:rsidRDefault="00103543" w:rsidP="004D2864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103543" w:rsidRPr="00BB7A9A" w:rsidRDefault="00103543" w:rsidP="00371D84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استاد راهنما: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</w:tcPr>
          <w:p w:rsidR="00103543" w:rsidRPr="00BB7A9A" w:rsidRDefault="00103543" w:rsidP="00CF2532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ملی استاد:</w:t>
            </w:r>
          </w:p>
        </w:tc>
      </w:tr>
      <w:tr w:rsidR="00103543" w:rsidRPr="00132397" w:rsidTr="00103543">
        <w:tc>
          <w:tcPr>
            <w:tcW w:w="1633" w:type="dxa"/>
            <w:vMerge/>
            <w:shd w:val="clear" w:color="auto" w:fill="BFBFBF" w:themeFill="background1" w:themeFillShade="BF"/>
          </w:tcPr>
          <w:p w:rsidR="00103543" w:rsidRPr="00132397" w:rsidRDefault="00103543" w:rsidP="004D2864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22" w:type="dxa"/>
            <w:gridSpan w:val="4"/>
            <w:tcBorders>
              <w:top w:val="nil"/>
              <w:bottom w:val="nil"/>
            </w:tcBorders>
          </w:tcPr>
          <w:p w:rsidR="00103543" w:rsidRPr="00BB7A9A" w:rsidRDefault="00103543" w:rsidP="00371D84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ایمیل:</w:t>
            </w:r>
          </w:p>
        </w:tc>
      </w:tr>
      <w:tr w:rsidR="00103543" w:rsidRPr="00132397" w:rsidTr="00103543">
        <w:tc>
          <w:tcPr>
            <w:tcW w:w="1633" w:type="dxa"/>
            <w:vMerge/>
            <w:shd w:val="clear" w:color="auto" w:fill="BFBFBF" w:themeFill="background1" w:themeFillShade="BF"/>
          </w:tcPr>
          <w:p w:rsidR="00103543" w:rsidRPr="00132397" w:rsidRDefault="00103543" w:rsidP="004D2864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22" w:type="dxa"/>
            <w:gridSpan w:val="4"/>
            <w:tcBorders>
              <w:top w:val="nil"/>
            </w:tcBorders>
          </w:tcPr>
          <w:p w:rsidR="00103543" w:rsidRPr="00BB7A9A" w:rsidRDefault="00103543" w:rsidP="00371D84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آدرس:</w:t>
            </w:r>
          </w:p>
        </w:tc>
      </w:tr>
      <w:tr w:rsidR="004D2864" w:rsidRPr="00132397" w:rsidTr="00103543">
        <w:tc>
          <w:tcPr>
            <w:tcW w:w="985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D2864" w:rsidRPr="00212ADF" w:rsidRDefault="004D2864" w:rsidP="004D2864">
            <w:pPr>
              <w:ind w:firstLine="720"/>
              <w:jc w:val="both"/>
              <w:rPr>
                <w:rFonts w:cs="B Nazanin"/>
                <w:sz w:val="8"/>
                <w:szCs w:val="8"/>
                <w:rtl/>
              </w:rPr>
            </w:pPr>
          </w:p>
        </w:tc>
      </w:tr>
      <w:tr w:rsidR="00C16EB5" w:rsidRPr="00132397" w:rsidTr="00103543">
        <w:trPr>
          <w:cantSplit/>
          <w:trHeight w:val="1134"/>
        </w:trPr>
        <w:tc>
          <w:tcPr>
            <w:tcW w:w="1633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6EB5" w:rsidRPr="00233DE8" w:rsidRDefault="00C16EB5" w:rsidP="009F2B4D">
            <w:pPr>
              <w:jc w:val="center"/>
              <w:rPr>
                <w:rFonts w:cs="B Nazanin"/>
                <w:b/>
                <w:bCs/>
                <w:rtl/>
              </w:rPr>
            </w:pPr>
            <w:r w:rsidRPr="00233DE8">
              <w:rPr>
                <w:rFonts w:cs="B Nazanin" w:hint="cs"/>
                <w:b/>
                <w:bCs/>
                <w:rtl/>
              </w:rPr>
              <w:t>مشخصات نمونه و نوع آناليز درخواستي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6EB5" w:rsidRDefault="00C16EB5" w:rsidP="00994957">
            <w:pPr>
              <w:spacing w:line="360" w:lineRule="auto"/>
              <w:jc w:val="both"/>
              <w:rPr>
                <w:rFonts w:cs="B Nazanin"/>
              </w:rPr>
            </w:pPr>
            <w:r w:rsidRPr="00D0431C">
              <w:rPr>
                <w:rFonts w:cs="B Nazanin" w:hint="cs"/>
                <w:rtl/>
              </w:rPr>
              <w:t>آنالیز درخواستی: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9"/>
              <w:gridCol w:w="1599"/>
              <w:gridCol w:w="1599"/>
              <w:gridCol w:w="1599"/>
              <w:gridCol w:w="1600"/>
            </w:tblGrid>
            <w:tr w:rsidR="00C16EB5" w:rsidTr="00C87A40">
              <w:tc>
                <w:tcPr>
                  <w:tcW w:w="1599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>DSC</w:t>
                  </w:r>
                  <w:r w:rsidR="00C16EB5" w:rsidRPr="00233DE8">
                    <w:rPr>
                      <w:rFonts w:cs="B Nazanin" w:hint="cs"/>
                    </w:rPr>
                    <w:t xml:space="preserve"> </w:t>
                  </w:r>
                  <w:r w:rsidR="00C16EB5">
                    <w:rPr>
                      <w:rFonts w:cs="B Nazanin"/>
                    </w:rPr>
                    <w:t xml:space="preserve">                </w:t>
                  </w:r>
                </w:p>
              </w:tc>
              <w:tc>
                <w:tcPr>
                  <w:tcW w:w="1599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>Tensile</w:t>
                  </w:r>
                  <w:r w:rsidR="00C16EB5" w:rsidRPr="00233DE8">
                    <w:rPr>
                      <w:rFonts w:cs="B Nazanin"/>
                    </w:rPr>
                    <w:t xml:space="preserve"> </w:t>
                  </w:r>
                  <w:r w:rsidR="00C16EB5">
                    <w:rPr>
                      <w:rFonts w:cs="B Nazanin"/>
                    </w:rPr>
                    <w:t xml:space="preserve">          </w:t>
                  </w:r>
                </w:p>
              </w:tc>
              <w:tc>
                <w:tcPr>
                  <w:tcW w:w="1599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Ultrasonic     </w:t>
                  </w:r>
                  <w:r w:rsidR="00C16EB5" w:rsidRPr="00233DE8">
                    <w:rPr>
                      <w:rFonts w:cs="B Nazanin"/>
                    </w:rPr>
                    <w:t xml:space="preserve"> </w:t>
                  </w:r>
                </w:p>
              </w:tc>
              <w:tc>
                <w:tcPr>
                  <w:tcW w:w="1599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 w:hint="cs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>Micro-</w:t>
                  </w:r>
                  <w:r w:rsidR="00C16EB5" w:rsidRPr="00233DE8">
                    <w:rPr>
                      <w:rFonts w:cs="B Nazanin"/>
                    </w:rPr>
                    <w:t>XRF</w:t>
                  </w:r>
                  <w:r w:rsidR="00C16EB5">
                    <w:rPr>
                      <w:rFonts w:cs="B Nazanin"/>
                    </w:rPr>
                    <w:t xml:space="preserve">      </w:t>
                  </w:r>
                </w:p>
              </w:tc>
              <w:tc>
                <w:tcPr>
                  <w:tcW w:w="1600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 w:hint="cs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Raman            </w:t>
                  </w:r>
                </w:p>
              </w:tc>
            </w:tr>
            <w:tr w:rsidR="00C16EB5" w:rsidTr="00C87A40">
              <w:tc>
                <w:tcPr>
                  <w:tcW w:w="1599" w:type="dxa"/>
                </w:tcPr>
                <w:p w:rsidR="00C16EB5" w:rsidRPr="00233DE8" w:rsidRDefault="006309AD" w:rsidP="006309AD">
                  <w:pPr>
                    <w:bidi w:val="0"/>
                    <w:spacing w:line="360" w:lineRule="auto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GC                   </w:t>
                  </w:r>
                </w:p>
              </w:tc>
              <w:tc>
                <w:tcPr>
                  <w:tcW w:w="1599" w:type="dxa"/>
                </w:tcPr>
                <w:p w:rsidR="00C16EB5" w:rsidRPr="00233DE8" w:rsidRDefault="006309AD" w:rsidP="006309AD">
                  <w:pPr>
                    <w:bidi w:val="0"/>
                    <w:spacing w:line="360" w:lineRule="auto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proofErr w:type="spellStart"/>
                  <w:r w:rsidR="00C16EB5">
                    <w:rPr>
                      <w:rFonts w:cs="B Nazanin"/>
                    </w:rPr>
                    <w:t>Glossmeter</w:t>
                  </w:r>
                  <w:proofErr w:type="spellEnd"/>
                  <w:r w:rsidR="00C16EB5">
                    <w:rPr>
                      <w:rFonts w:cs="B Nazanin"/>
                    </w:rPr>
                    <w:t xml:space="preserve">   </w:t>
                  </w:r>
                </w:p>
              </w:tc>
              <w:tc>
                <w:tcPr>
                  <w:tcW w:w="1599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Colorimeter   </w:t>
                  </w:r>
                </w:p>
              </w:tc>
              <w:tc>
                <w:tcPr>
                  <w:tcW w:w="1599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FORS               </w:t>
                  </w:r>
                </w:p>
              </w:tc>
              <w:tc>
                <w:tcPr>
                  <w:tcW w:w="1600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Microscope    </w:t>
                  </w:r>
                </w:p>
              </w:tc>
            </w:tr>
            <w:tr w:rsidR="00C16EB5" w:rsidTr="00C87A40">
              <w:tc>
                <w:tcPr>
                  <w:tcW w:w="1599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proofErr w:type="spellStart"/>
                  <w:r w:rsidR="00C16EB5">
                    <w:rPr>
                      <w:rFonts w:cs="B Nazanin"/>
                    </w:rPr>
                    <w:t>UVmeter</w:t>
                  </w:r>
                  <w:proofErr w:type="spellEnd"/>
                  <w:r w:rsidR="00C16EB5">
                    <w:rPr>
                      <w:rFonts w:cs="B Nazanin"/>
                    </w:rPr>
                    <w:t xml:space="preserve">        </w:t>
                  </w:r>
                </w:p>
              </w:tc>
              <w:tc>
                <w:tcPr>
                  <w:tcW w:w="1599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Oven              </w:t>
                  </w:r>
                </w:p>
              </w:tc>
              <w:tc>
                <w:tcPr>
                  <w:tcW w:w="1599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Furnace          </w:t>
                  </w:r>
                </w:p>
              </w:tc>
              <w:tc>
                <w:tcPr>
                  <w:tcW w:w="1599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3DScanner     </w:t>
                  </w:r>
                </w:p>
              </w:tc>
              <w:tc>
                <w:tcPr>
                  <w:tcW w:w="1600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3DPrinter       </w:t>
                  </w:r>
                </w:p>
              </w:tc>
            </w:tr>
            <w:tr w:rsidR="00C16EB5" w:rsidTr="00C87A40">
              <w:tc>
                <w:tcPr>
                  <w:tcW w:w="1599" w:type="dxa"/>
                </w:tcPr>
                <w:p w:rsidR="00C16EB5" w:rsidRDefault="006309AD" w:rsidP="006309AD">
                  <w:pPr>
                    <w:spacing w:line="360" w:lineRule="auto"/>
                    <w:jc w:val="right"/>
                    <w:rPr>
                      <w:rFonts w:cs="B Nazanin"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Gas analyzer  </w:t>
                  </w:r>
                </w:p>
              </w:tc>
              <w:tc>
                <w:tcPr>
                  <w:tcW w:w="1599" w:type="dxa"/>
                </w:tcPr>
                <w:p w:rsidR="00C16EB5" w:rsidRDefault="006309AD" w:rsidP="006309AD">
                  <w:pPr>
                    <w:spacing w:line="360" w:lineRule="auto"/>
                    <w:jc w:val="right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>Dust analyzer</w:t>
                  </w:r>
                </w:p>
              </w:tc>
              <w:tc>
                <w:tcPr>
                  <w:tcW w:w="1599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solar meter   </w:t>
                  </w:r>
                </w:p>
              </w:tc>
              <w:tc>
                <w:tcPr>
                  <w:tcW w:w="1599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Data logger    </w:t>
                  </w:r>
                </w:p>
              </w:tc>
              <w:tc>
                <w:tcPr>
                  <w:tcW w:w="1600" w:type="dxa"/>
                </w:tcPr>
                <w:p w:rsidR="00C16EB5" w:rsidRDefault="006309AD" w:rsidP="006309AD">
                  <w:pPr>
                    <w:bidi w:val="0"/>
                    <w:spacing w:line="360" w:lineRule="auto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/>
                    </w:rPr>
                    <w:t xml:space="preserve">Ball mill          </w:t>
                  </w:r>
                </w:p>
              </w:tc>
            </w:tr>
            <w:tr w:rsidR="004C4DB2" w:rsidTr="00D86EE8">
              <w:tc>
                <w:tcPr>
                  <w:tcW w:w="3198" w:type="dxa"/>
                  <w:gridSpan w:val="2"/>
                </w:tcPr>
                <w:p w:rsidR="004C4DB2" w:rsidRDefault="004C4DB2" w:rsidP="006309AD">
                  <w:pPr>
                    <w:bidi w:val="0"/>
                    <w:spacing w:line="360" w:lineRule="auto"/>
                    <w:jc w:val="both"/>
                    <w:rPr>
                      <w:rFonts w:cs="B Nazanin"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bidi="ar-SA"/>
                    </w:rPr>
                    <w:t>Metallography preparation</w:t>
                  </w:r>
                </w:p>
              </w:tc>
              <w:tc>
                <w:tcPr>
                  <w:tcW w:w="1599" w:type="dxa"/>
                </w:tcPr>
                <w:p w:rsidR="004C4DB2" w:rsidRDefault="004C4DB2" w:rsidP="004C4DB2">
                  <w:pPr>
                    <w:bidi w:val="0"/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 w:rsidRPr="00BA1E97">
                    <w:rPr>
                      <w:rFonts w:cs="B Nazanin"/>
                      <w:sz w:val="20"/>
                      <w:szCs w:val="20"/>
                    </w:rPr>
                    <w:t xml:space="preserve">Ultrasonic bath                             </w:t>
                  </w:r>
                </w:p>
              </w:tc>
              <w:tc>
                <w:tcPr>
                  <w:tcW w:w="1599" w:type="dxa"/>
                </w:tcPr>
                <w:p w:rsidR="004C4DB2" w:rsidRDefault="004C4DB2" w:rsidP="004C4DB2">
                  <w:pPr>
                    <w:bidi w:val="0"/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r>
                    <w:rPr>
                      <w:rFonts w:cs="B Nazanin"/>
                    </w:rPr>
                    <w:t xml:space="preserve"> FTIR</w:t>
                  </w:r>
                </w:p>
              </w:tc>
              <w:tc>
                <w:tcPr>
                  <w:tcW w:w="1600" w:type="dxa"/>
                </w:tcPr>
                <w:p w:rsidR="004C4DB2" w:rsidRDefault="004C4DB2" w:rsidP="006309AD">
                  <w:pPr>
                    <w:bidi w:val="0"/>
                    <w:spacing w:line="360" w:lineRule="auto"/>
                    <w:rPr>
                      <w:rFonts w:cs="B Nazanin"/>
                      <w:rtl/>
                    </w:rPr>
                  </w:pPr>
                  <w:r w:rsidRPr="00233DE8">
                    <w:rPr>
                      <w:rFonts w:cs="B Nazanin"/>
                    </w:rPr>
                    <w:sym w:font="Symbol" w:char="F0FF"/>
                  </w:r>
                  <w:proofErr w:type="spellStart"/>
                  <w:r>
                    <w:rPr>
                      <w:rFonts w:cs="B Nazanin"/>
                    </w:rPr>
                    <w:t>Uv</w:t>
                  </w:r>
                  <w:proofErr w:type="spellEnd"/>
                  <w:r>
                    <w:rPr>
                      <w:rFonts w:cs="B Nazanin"/>
                    </w:rPr>
                    <w:t xml:space="preserve">-Vis             </w:t>
                  </w:r>
                </w:p>
              </w:tc>
            </w:tr>
          </w:tbl>
          <w:p w:rsidR="00C16EB5" w:rsidRDefault="00C16EB5" w:rsidP="00C16EB5">
            <w:pPr>
              <w:spacing w:line="360" w:lineRule="auto"/>
              <w:jc w:val="both"/>
              <w:rPr>
                <w:rFonts w:cs="B Nazanin"/>
                <w:rtl/>
              </w:rPr>
            </w:pPr>
            <w:r w:rsidRPr="00D0431C">
              <w:rPr>
                <w:rFonts w:cs="B Nazanin" w:hint="cs"/>
                <w:rtl/>
              </w:rPr>
              <w:t>جنس نمونه:</w:t>
            </w:r>
          </w:p>
          <w:p w:rsidR="00C16EB5" w:rsidRPr="00C16EB5" w:rsidRDefault="00C16EB5" w:rsidP="00C16EB5">
            <w:pPr>
              <w:spacing w:line="360" w:lineRule="auto"/>
              <w:jc w:val="both"/>
              <w:rPr>
                <w:rFonts w:cs="B Nazanin"/>
                <w:rtl/>
              </w:rPr>
            </w:pPr>
            <w:r w:rsidRPr="00D0431C">
              <w:rPr>
                <w:rFonts w:cs="B Nazanin" w:hint="cs"/>
                <w:rtl/>
              </w:rPr>
              <w:t>تعداد نمونه‌/ها:</w:t>
            </w:r>
            <w:bookmarkStart w:id="0" w:name="_GoBack"/>
            <w:bookmarkEnd w:id="0"/>
          </w:p>
        </w:tc>
      </w:tr>
      <w:tr w:rsidR="00C16EB5" w:rsidRPr="00132397" w:rsidTr="00103543">
        <w:trPr>
          <w:cantSplit/>
          <w:trHeight w:val="1134"/>
        </w:trPr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6EB5" w:rsidRPr="00233DE8" w:rsidRDefault="00C16EB5" w:rsidP="009F2B4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6EB5" w:rsidRDefault="00C16EB5" w:rsidP="00994957">
            <w:pPr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نمونه 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9"/>
              <w:gridCol w:w="1999"/>
              <w:gridCol w:w="1999"/>
              <w:gridCol w:w="1999"/>
            </w:tblGrid>
            <w:tr w:rsidR="00C16EB5" w:rsidTr="00C16EB5"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6EB5" w:rsidRDefault="006309AD" w:rsidP="006309AD">
                  <w:pPr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</w:rPr>
                    <w:t xml:space="preserve"> </w:t>
                  </w: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 w:hint="cs"/>
                      <w:rtl/>
                    </w:rPr>
                    <w:t xml:space="preserve">سمیت                         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6EB5" w:rsidRDefault="00A14371" w:rsidP="00A14371">
                  <w:pPr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</w:rPr>
                    <w:t xml:space="preserve"> </w:t>
                  </w: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 w:hint="cs"/>
                      <w:rtl/>
                    </w:rPr>
                    <w:t xml:space="preserve">خورندگی                 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6EB5" w:rsidRDefault="00A14371" w:rsidP="006309AD">
                  <w:pPr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</w:rPr>
                    <w:t xml:space="preserve"> </w:t>
                  </w: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 w:hint="cs"/>
                      <w:rtl/>
                    </w:rPr>
                    <w:t xml:space="preserve">فراریت                        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6EB5" w:rsidRDefault="00A14371" w:rsidP="00A14371">
                  <w:pPr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</w:rPr>
                    <w:t xml:space="preserve"> </w:t>
                  </w: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 w:hint="cs"/>
                      <w:rtl/>
                    </w:rPr>
                    <w:t xml:space="preserve">پرتوزایی                       </w:t>
                  </w:r>
                </w:p>
              </w:tc>
            </w:tr>
            <w:tr w:rsidR="00C16EB5" w:rsidTr="00C16EB5"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6EB5" w:rsidRDefault="006309AD" w:rsidP="006309AD">
                  <w:pPr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</w:rPr>
                    <w:t xml:space="preserve"> </w:t>
                  </w: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 w:hint="cs"/>
                      <w:rtl/>
                    </w:rPr>
                    <w:t xml:space="preserve">قابلیت اشتعال               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6EB5" w:rsidRDefault="00A14371" w:rsidP="006309AD">
                  <w:pPr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</w:rPr>
                    <w:t xml:space="preserve"> </w:t>
                  </w: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 w:hint="cs"/>
                      <w:rtl/>
                    </w:rPr>
                    <w:t>کاهش سطح هوشیار</w:t>
                  </w:r>
                  <w:r w:rsidR="00C03B69">
                    <w:rPr>
                      <w:rFonts w:cs="B Nazanin" w:hint="cs"/>
                      <w:rtl/>
                    </w:rPr>
                    <w:t>ی</w:t>
                  </w:r>
                  <w:r w:rsidR="00C16EB5">
                    <w:rPr>
                      <w:rFonts w:cs="B Nazanin" w:hint="cs"/>
                      <w:rtl/>
                    </w:rPr>
                    <w:t xml:space="preserve">       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6EB5" w:rsidRDefault="00A14371" w:rsidP="006309AD">
                  <w:pPr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</w:rPr>
                    <w:t xml:space="preserve"> </w:t>
                  </w: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 w:hint="cs"/>
                      <w:rtl/>
                    </w:rPr>
                    <w:t xml:space="preserve">محرک دستگاه تنفسی       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6EB5" w:rsidRDefault="00A14371" w:rsidP="00A14371">
                  <w:pPr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</w:rPr>
                    <w:t xml:space="preserve"> </w:t>
                  </w:r>
                  <w:r w:rsidR="006309AD"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 w:hint="cs"/>
                      <w:rtl/>
                    </w:rPr>
                    <w:t xml:space="preserve">بی خطر                     </w:t>
                  </w:r>
                </w:p>
              </w:tc>
            </w:tr>
            <w:tr w:rsidR="00C16EB5" w:rsidTr="00C16EB5">
              <w:tc>
                <w:tcPr>
                  <w:tcW w:w="799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6EB5" w:rsidRDefault="00A14371" w:rsidP="00A14371">
                  <w:pPr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</w:rPr>
                    <w:t xml:space="preserve"> </w:t>
                  </w:r>
                  <w:r w:rsidRPr="00233DE8">
                    <w:rPr>
                      <w:rFonts w:cs="B Nazanin"/>
                    </w:rPr>
                    <w:sym w:font="Symbol" w:char="F0FF"/>
                  </w:r>
                  <w:r w:rsidR="00C16EB5">
                    <w:rPr>
                      <w:rFonts w:cs="B Nazanin" w:hint="cs"/>
                      <w:rtl/>
                    </w:rPr>
                    <w:t xml:space="preserve">اینجانب مسئولیت کلیه عواقب ناشی از خطرات نمونه قید شده در بند فوق را می پذیرم.                                                         </w:t>
                  </w:r>
                </w:p>
              </w:tc>
            </w:tr>
            <w:tr w:rsidR="00C0014A" w:rsidTr="00C16EB5">
              <w:tc>
                <w:tcPr>
                  <w:tcW w:w="799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014A" w:rsidRDefault="00A14371" w:rsidP="00994957">
                  <w:pPr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</w:rPr>
                    <w:t xml:space="preserve"> </w:t>
                  </w:r>
                  <w:r w:rsidRPr="00233DE8">
                    <w:rPr>
                      <w:rFonts w:cs="B Nazanin"/>
                    </w:rPr>
                    <w:sym w:font="Symbol" w:char="F0FF"/>
                  </w:r>
                  <w:r w:rsidR="00C0014A">
                    <w:rPr>
                      <w:rFonts w:cs="B Nazanin" w:hint="cs"/>
                      <w:rtl/>
                    </w:rPr>
                    <w:t xml:space="preserve">نمونه پس از انجام آزمون عودت شود.                                                                                                 </w:t>
                  </w:r>
                  <w:r w:rsidR="00C0014A" w:rsidRPr="00233DE8">
                    <w:rPr>
                      <w:rFonts w:cs="B Nazanin"/>
                    </w:rPr>
                    <w:sym w:font="Symbol" w:char="F0FF"/>
                  </w:r>
                  <w:r w:rsidR="00C0014A">
                    <w:rPr>
                      <w:rFonts w:cs="B Nazanin" w:hint="cs"/>
                      <w:rtl/>
                    </w:rPr>
                    <w:t xml:space="preserve">                     </w:t>
                  </w:r>
                </w:p>
              </w:tc>
            </w:tr>
          </w:tbl>
          <w:p w:rsidR="00C16EB5" w:rsidRPr="00D0431C" w:rsidRDefault="00C16EB5" w:rsidP="00994957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</w:tr>
      <w:tr w:rsidR="00C0014A" w:rsidRPr="00132397" w:rsidTr="00103543">
        <w:trPr>
          <w:cantSplit/>
          <w:trHeight w:val="1134"/>
        </w:trPr>
        <w:tc>
          <w:tcPr>
            <w:tcW w:w="163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14A" w:rsidRPr="00233DE8" w:rsidRDefault="00C0014A" w:rsidP="009F2B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علت </w:t>
            </w:r>
            <w:r w:rsidRPr="00233DE8">
              <w:rPr>
                <w:rFonts w:cs="B Nazanin" w:hint="cs"/>
                <w:b/>
                <w:bCs/>
                <w:rtl/>
              </w:rPr>
              <w:t>انجام آزمون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014A" w:rsidRDefault="00C0014A" w:rsidP="00BA1E9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اینجانب متقاضی استفاده از تجهیزات/فضای آزمایشگاهی از تاریخ ........................... لغایت ............................. به مدت .......................... ساعت/روز بوده و آزمون/فعالیت مذکور در راستاي ........................................................................................................ ......................................................................................................................</w:t>
            </w:r>
            <w:r w:rsidRPr="005A60EE">
              <w:rPr>
                <w:rFonts w:cs="B Nazanin" w:hint="cs"/>
                <w:rtl/>
              </w:rPr>
              <w:t>است.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</w:tc>
      </w:tr>
      <w:tr w:rsidR="00B159F2" w:rsidRPr="00132397" w:rsidTr="00B159F2">
        <w:trPr>
          <w:cantSplit/>
          <w:trHeight w:val="737"/>
        </w:trPr>
        <w:tc>
          <w:tcPr>
            <w:tcW w:w="163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9F2" w:rsidRDefault="00B159F2" w:rsidP="00B159F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هزینه آنالیز(ها)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59F2" w:rsidRDefault="00B159F2" w:rsidP="00994957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</w:tr>
      <w:tr w:rsidR="004D2864" w:rsidRPr="00132397" w:rsidTr="00103543">
        <w:tc>
          <w:tcPr>
            <w:tcW w:w="9855" w:type="dxa"/>
            <w:gridSpan w:val="5"/>
            <w:tcBorders>
              <w:left w:val="nil"/>
              <w:right w:val="nil"/>
            </w:tcBorders>
          </w:tcPr>
          <w:p w:rsidR="004D2864" w:rsidRPr="00212ADF" w:rsidRDefault="004D2864" w:rsidP="004D2864">
            <w:pPr>
              <w:jc w:val="both"/>
              <w:rPr>
                <w:rFonts w:cs="B Nazanin"/>
                <w:sz w:val="8"/>
                <w:szCs w:val="8"/>
                <w:rtl/>
              </w:rPr>
            </w:pPr>
          </w:p>
        </w:tc>
      </w:tr>
      <w:tr w:rsidR="00A14371" w:rsidRPr="00132397" w:rsidTr="00103543">
        <w:trPr>
          <w:trHeight w:val="885"/>
        </w:trPr>
        <w:tc>
          <w:tcPr>
            <w:tcW w:w="1633" w:type="dxa"/>
            <w:vMerge w:val="restart"/>
            <w:shd w:val="clear" w:color="auto" w:fill="BFBFBF" w:themeFill="background1" w:themeFillShade="BF"/>
            <w:vAlign w:val="center"/>
          </w:tcPr>
          <w:p w:rsidR="00A14371" w:rsidRPr="00233DE8" w:rsidRDefault="00A14371" w:rsidP="00A14371">
            <w:pPr>
              <w:jc w:val="center"/>
              <w:rPr>
                <w:rFonts w:cs="B Nazanin"/>
                <w:rtl/>
              </w:rPr>
            </w:pPr>
            <w:r w:rsidRPr="00C0014A">
              <w:rPr>
                <w:rFonts w:cs="B Nazanin" w:hint="cs"/>
                <w:b/>
                <w:bCs/>
                <w:rtl/>
              </w:rPr>
              <w:t>تائیدیه</w:t>
            </w:r>
          </w:p>
        </w:tc>
        <w:tc>
          <w:tcPr>
            <w:tcW w:w="2055" w:type="dxa"/>
            <w:vAlign w:val="center"/>
          </w:tcPr>
          <w:p w:rsidR="00A14371" w:rsidRPr="00A14371" w:rsidRDefault="00A14371" w:rsidP="00A1437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14371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  <w:r w:rsidRPr="00A143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14371">
              <w:rPr>
                <w:rFonts w:cs="B Nazanin" w:hint="cs"/>
                <w:b/>
                <w:bCs/>
                <w:sz w:val="20"/>
                <w:szCs w:val="20"/>
                <w:rtl/>
              </w:rPr>
              <w:t>متقاضی</w:t>
            </w:r>
          </w:p>
        </w:tc>
        <w:tc>
          <w:tcPr>
            <w:tcW w:w="2056" w:type="dxa"/>
            <w:vAlign w:val="center"/>
          </w:tcPr>
          <w:p w:rsidR="00A14371" w:rsidRPr="00A14371" w:rsidRDefault="00A14371" w:rsidP="00A1437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14371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  <w:r w:rsidRPr="00A143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14371">
              <w:rPr>
                <w:rFonts w:cs="B Nazanin" w:hint="cs"/>
                <w:b/>
                <w:bCs/>
                <w:sz w:val="20"/>
                <w:szCs w:val="20"/>
                <w:rtl/>
              </w:rPr>
              <w:t>استاد</w:t>
            </w:r>
            <w:r w:rsidRPr="00A143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14371">
              <w:rPr>
                <w:rFonts w:cs="B Nazanin" w:hint="cs"/>
                <w:b/>
                <w:bCs/>
                <w:sz w:val="20"/>
                <w:szCs w:val="20"/>
                <w:rtl/>
              </w:rPr>
              <w:t>راهنما</w:t>
            </w:r>
          </w:p>
        </w:tc>
        <w:tc>
          <w:tcPr>
            <w:tcW w:w="2055" w:type="dxa"/>
            <w:vAlign w:val="center"/>
          </w:tcPr>
          <w:p w:rsidR="00A14371" w:rsidRPr="00A14371" w:rsidRDefault="00A14371" w:rsidP="00A143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4371">
              <w:rPr>
                <w:rFonts w:cs="B Nazanin" w:hint="cs"/>
                <w:b/>
                <w:bCs/>
                <w:sz w:val="20"/>
                <w:szCs w:val="20"/>
                <w:rtl/>
              </w:rPr>
              <w:t>امضای کارشناس آزمایشگاه</w:t>
            </w:r>
          </w:p>
        </w:tc>
        <w:tc>
          <w:tcPr>
            <w:tcW w:w="2056" w:type="dxa"/>
            <w:vAlign w:val="center"/>
          </w:tcPr>
          <w:p w:rsidR="00A14371" w:rsidRPr="00A14371" w:rsidRDefault="00A14371" w:rsidP="00A143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4371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  <w:r w:rsidRPr="00A143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14371">
              <w:rPr>
                <w:rFonts w:cs="B Nazanin" w:hint="cs"/>
                <w:b/>
                <w:bCs/>
                <w:sz w:val="20"/>
                <w:szCs w:val="20"/>
                <w:rtl/>
              </w:rPr>
              <w:t>رئيس</w:t>
            </w:r>
            <w:r w:rsidRPr="00A143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14371">
              <w:rPr>
                <w:rFonts w:cs="B Nazanin" w:hint="cs"/>
                <w:b/>
                <w:bCs/>
                <w:sz w:val="20"/>
                <w:szCs w:val="20"/>
                <w:rtl/>
              </w:rPr>
              <w:t>آزمايشگاه</w:t>
            </w:r>
            <w:r w:rsidRPr="00A143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14371">
              <w:rPr>
                <w:rFonts w:cs="B Nazanin" w:hint="cs"/>
                <w:b/>
                <w:bCs/>
                <w:sz w:val="20"/>
                <w:szCs w:val="20"/>
                <w:rtl/>
              </w:rPr>
              <w:t>مرکزي</w:t>
            </w:r>
          </w:p>
        </w:tc>
      </w:tr>
      <w:tr w:rsidR="00A14371" w:rsidRPr="00132397" w:rsidTr="00103543">
        <w:trPr>
          <w:trHeight w:val="885"/>
        </w:trPr>
        <w:tc>
          <w:tcPr>
            <w:tcW w:w="1633" w:type="dxa"/>
            <w:vMerge/>
            <w:shd w:val="clear" w:color="auto" w:fill="BFBFBF" w:themeFill="background1" w:themeFillShade="BF"/>
            <w:vAlign w:val="center"/>
          </w:tcPr>
          <w:p w:rsidR="00A14371" w:rsidRPr="00C0014A" w:rsidRDefault="00A14371" w:rsidP="00C001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55" w:type="dxa"/>
            <w:vAlign w:val="center"/>
          </w:tcPr>
          <w:p w:rsidR="00A14371" w:rsidRPr="00DD1051" w:rsidRDefault="00A14371" w:rsidP="00C001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6" w:type="dxa"/>
            <w:vAlign w:val="center"/>
          </w:tcPr>
          <w:p w:rsidR="00A14371" w:rsidRPr="00DD1051" w:rsidRDefault="00A14371" w:rsidP="00C001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  <w:vAlign w:val="center"/>
          </w:tcPr>
          <w:p w:rsidR="00A14371" w:rsidRPr="00DD1051" w:rsidRDefault="00A14371" w:rsidP="00C001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6" w:type="dxa"/>
            <w:vAlign w:val="center"/>
          </w:tcPr>
          <w:p w:rsidR="00A14371" w:rsidRPr="00DD1051" w:rsidRDefault="00A14371" w:rsidP="00C001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D2864" w:rsidRPr="00132397" w:rsidTr="00103543">
        <w:tc>
          <w:tcPr>
            <w:tcW w:w="9855" w:type="dxa"/>
            <w:gridSpan w:val="5"/>
            <w:tcBorders>
              <w:left w:val="nil"/>
              <w:bottom w:val="nil"/>
              <w:right w:val="nil"/>
            </w:tcBorders>
          </w:tcPr>
          <w:p w:rsidR="004D2864" w:rsidRPr="00BB7A9A" w:rsidRDefault="004D2864" w:rsidP="004D2864">
            <w:pPr>
              <w:jc w:val="both"/>
              <w:rPr>
                <w:rFonts w:cs="B Nazanin"/>
                <w:sz w:val="6"/>
                <w:szCs w:val="6"/>
                <w:rtl/>
              </w:rPr>
            </w:pPr>
          </w:p>
        </w:tc>
      </w:tr>
    </w:tbl>
    <w:p w:rsidR="000A1741" w:rsidRPr="000A1741" w:rsidRDefault="000A1741" w:rsidP="000A1741">
      <w:pPr>
        <w:spacing w:after="0"/>
        <w:jc w:val="both"/>
        <w:rPr>
          <w:rFonts w:cs="B Nazanin"/>
          <w:sz w:val="20"/>
          <w:szCs w:val="20"/>
        </w:rPr>
      </w:pPr>
    </w:p>
    <w:sectPr w:rsidR="000A1741" w:rsidRPr="000A1741" w:rsidSect="000A1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276" w:right="1134" w:bottom="1134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C06" w:rsidRDefault="00F24C06" w:rsidP="000A1741">
      <w:pPr>
        <w:spacing w:after="0" w:line="240" w:lineRule="auto"/>
      </w:pPr>
      <w:r>
        <w:separator/>
      </w:r>
    </w:p>
  </w:endnote>
  <w:endnote w:type="continuationSeparator" w:id="0">
    <w:p w:rsidR="00F24C06" w:rsidRDefault="00F24C06" w:rsidP="000A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011" w:rsidRDefault="001120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011" w:rsidRDefault="001120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011" w:rsidRDefault="00112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C06" w:rsidRDefault="00F24C06" w:rsidP="000A1741">
      <w:pPr>
        <w:spacing w:after="0" w:line="240" w:lineRule="auto"/>
      </w:pPr>
      <w:r>
        <w:separator/>
      </w:r>
    </w:p>
  </w:footnote>
  <w:footnote w:type="continuationSeparator" w:id="0">
    <w:p w:rsidR="00F24C06" w:rsidRDefault="00F24C06" w:rsidP="000A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011" w:rsidRDefault="001120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CF" w:rsidRDefault="00C505D3" w:rsidP="00AF5DCF">
    <w:pPr>
      <w:pStyle w:val="Header"/>
      <w:jc w:val="right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51CA9CCE" wp14:editId="64EE5B15">
          <wp:simplePos x="0" y="0"/>
          <wp:positionH relativeFrom="column">
            <wp:posOffset>70485</wp:posOffset>
          </wp:positionH>
          <wp:positionV relativeFrom="paragraph">
            <wp:posOffset>171450</wp:posOffset>
          </wp:positionV>
          <wp:extent cx="830285" cy="885825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D1D1D1"/>
                      </a:clrFrom>
                      <a:clrTo>
                        <a:srgbClr val="D1D1D1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8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DCF">
      <w:rPr>
        <w:noProof/>
        <w:lang w:bidi="ar-SA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011" w:rsidRDefault="00112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41"/>
    <w:rsid w:val="00003E86"/>
    <w:rsid w:val="000044A0"/>
    <w:rsid w:val="00004DBA"/>
    <w:rsid w:val="000126A5"/>
    <w:rsid w:val="00013522"/>
    <w:rsid w:val="00015575"/>
    <w:rsid w:val="000166AC"/>
    <w:rsid w:val="0002020E"/>
    <w:rsid w:val="00030F59"/>
    <w:rsid w:val="00034808"/>
    <w:rsid w:val="000436EF"/>
    <w:rsid w:val="00045C6A"/>
    <w:rsid w:val="00052B1E"/>
    <w:rsid w:val="00052E24"/>
    <w:rsid w:val="00054591"/>
    <w:rsid w:val="00057773"/>
    <w:rsid w:val="00061EFF"/>
    <w:rsid w:val="000644B1"/>
    <w:rsid w:val="00076484"/>
    <w:rsid w:val="0008674F"/>
    <w:rsid w:val="000924D3"/>
    <w:rsid w:val="00092867"/>
    <w:rsid w:val="000961DC"/>
    <w:rsid w:val="000961F6"/>
    <w:rsid w:val="00097A24"/>
    <w:rsid w:val="000A1741"/>
    <w:rsid w:val="000A66C0"/>
    <w:rsid w:val="000B5DB7"/>
    <w:rsid w:val="000B6E95"/>
    <w:rsid w:val="000C1006"/>
    <w:rsid w:val="000C544E"/>
    <w:rsid w:val="000D012F"/>
    <w:rsid w:val="000D5E39"/>
    <w:rsid w:val="000D65D2"/>
    <w:rsid w:val="000E0863"/>
    <w:rsid w:val="000E4D25"/>
    <w:rsid w:val="000E6252"/>
    <w:rsid w:val="000E7B4C"/>
    <w:rsid w:val="000F0241"/>
    <w:rsid w:val="00103543"/>
    <w:rsid w:val="00112011"/>
    <w:rsid w:val="00117F0E"/>
    <w:rsid w:val="00123B9D"/>
    <w:rsid w:val="001273D5"/>
    <w:rsid w:val="00132397"/>
    <w:rsid w:val="001324B2"/>
    <w:rsid w:val="00134E75"/>
    <w:rsid w:val="00135AC2"/>
    <w:rsid w:val="001406F1"/>
    <w:rsid w:val="00141F52"/>
    <w:rsid w:val="00144D68"/>
    <w:rsid w:val="0014797B"/>
    <w:rsid w:val="00147F53"/>
    <w:rsid w:val="001656E3"/>
    <w:rsid w:val="0016698D"/>
    <w:rsid w:val="001732E1"/>
    <w:rsid w:val="00181631"/>
    <w:rsid w:val="00182504"/>
    <w:rsid w:val="00187B2C"/>
    <w:rsid w:val="001974D3"/>
    <w:rsid w:val="00197ABE"/>
    <w:rsid w:val="001A2354"/>
    <w:rsid w:val="001A3972"/>
    <w:rsid w:val="001B6D62"/>
    <w:rsid w:val="001B7A75"/>
    <w:rsid w:val="001D000C"/>
    <w:rsid w:val="001D3D8D"/>
    <w:rsid w:val="001D5B9B"/>
    <w:rsid w:val="001F0940"/>
    <w:rsid w:val="001F5B4D"/>
    <w:rsid w:val="001F66C0"/>
    <w:rsid w:val="00202377"/>
    <w:rsid w:val="00204843"/>
    <w:rsid w:val="002058BA"/>
    <w:rsid w:val="002119C7"/>
    <w:rsid w:val="00212ADF"/>
    <w:rsid w:val="00217FA6"/>
    <w:rsid w:val="0023291D"/>
    <w:rsid w:val="00233DE8"/>
    <w:rsid w:val="00233EEC"/>
    <w:rsid w:val="00240302"/>
    <w:rsid w:val="002409F5"/>
    <w:rsid w:val="002475C8"/>
    <w:rsid w:val="00255BC2"/>
    <w:rsid w:val="00274CF5"/>
    <w:rsid w:val="00275146"/>
    <w:rsid w:val="00275568"/>
    <w:rsid w:val="002878C8"/>
    <w:rsid w:val="0029270F"/>
    <w:rsid w:val="002A2C03"/>
    <w:rsid w:val="002A2D35"/>
    <w:rsid w:val="002A4389"/>
    <w:rsid w:val="002B1595"/>
    <w:rsid w:val="002B53D0"/>
    <w:rsid w:val="002C0EFE"/>
    <w:rsid w:val="002C1D76"/>
    <w:rsid w:val="002C3532"/>
    <w:rsid w:val="002C5F17"/>
    <w:rsid w:val="002D0D1B"/>
    <w:rsid w:val="002E581D"/>
    <w:rsid w:val="002F2B47"/>
    <w:rsid w:val="00305DDE"/>
    <w:rsid w:val="00307603"/>
    <w:rsid w:val="00316B6A"/>
    <w:rsid w:val="00321615"/>
    <w:rsid w:val="00322EBF"/>
    <w:rsid w:val="00325232"/>
    <w:rsid w:val="003263C1"/>
    <w:rsid w:val="00326C29"/>
    <w:rsid w:val="003272BC"/>
    <w:rsid w:val="00332089"/>
    <w:rsid w:val="00334783"/>
    <w:rsid w:val="0034639A"/>
    <w:rsid w:val="003504AB"/>
    <w:rsid w:val="0035346A"/>
    <w:rsid w:val="00353666"/>
    <w:rsid w:val="00356AC1"/>
    <w:rsid w:val="00357C6D"/>
    <w:rsid w:val="00361CBC"/>
    <w:rsid w:val="00364221"/>
    <w:rsid w:val="00364275"/>
    <w:rsid w:val="00371D84"/>
    <w:rsid w:val="00374C18"/>
    <w:rsid w:val="003808E5"/>
    <w:rsid w:val="0038322D"/>
    <w:rsid w:val="00385B19"/>
    <w:rsid w:val="00397150"/>
    <w:rsid w:val="003A0D2D"/>
    <w:rsid w:val="003A4741"/>
    <w:rsid w:val="003A484B"/>
    <w:rsid w:val="003A5435"/>
    <w:rsid w:val="003A55A0"/>
    <w:rsid w:val="003A6B23"/>
    <w:rsid w:val="003B3611"/>
    <w:rsid w:val="003B4918"/>
    <w:rsid w:val="003B4DB7"/>
    <w:rsid w:val="003C365D"/>
    <w:rsid w:val="003C4F91"/>
    <w:rsid w:val="003C5341"/>
    <w:rsid w:val="003C7D49"/>
    <w:rsid w:val="003D2A5C"/>
    <w:rsid w:val="003D3633"/>
    <w:rsid w:val="003D4350"/>
    <w:rsid w:val="003D4CBD"/>
    <w:rsid w:val="003D5867"/>
    <w:rsid w:val="003E1CBF"/>
    <w:rsid w:val="003E1F94"/>
    <w:rsid w:val="003E3109"/>
    <w:rsid w:val="003E3A0B"/>
    <w:rsid w:val="003E5C1C"/>
    <w:rsid w:val="003E5F65"/>
    <w:rsid w:val="003F1FF0"/>
    <w:rsid w:val="003F6580"/>
    <w:rsid w:val="00400392"/>
    <w:rsid w:val="0041269A"/>
    <w:rsid w:val="00420BF2"/>
    <w:rsid w:val="00420C68"/>
    <w:rsid w:val="00425024"/>
    <w:rsid w:val="0043119E"/>
    <w:rsid w:val="00435B57"/>
    <w:rsid w:val="00437C51"/>
    <w:rsid w:val="00443DDC"/>
    <w:rsid w:val="00450490"/>
    <w:rsid w:val="00450FA3"/>
    <w:rsid w:val="00455E83"/>
    <w:rsid w:val="004612BF"/>
    <w:rsid w:val="00464D4B"/>
    <w:rsid w:val="00467F10"/>
    <w:rsid w:val="0047023C"/>
    <w:rsid w:val="00471BDE"/>
    <w:rsid w:val="00473153"/>
    <w:rsid w:val="00483852"/>
    <w:rsid w:val="0049082C"/>
    <w:rsid w:val="00494D76"/>
    <w:rsid w:val="004A0A42"/>
    <w:rsid w:val="004A31BA"/>
    <w:rsid w:val="004B0EE2"/>
    <w:rsid w:val="004B15EE"/>
    <w:rsid w:val="004C0BE0"/>
    <w:rsid w:val="004C0E48"/>
    <w:rsid w:val="004C0F28"/>
    <w:rsid w:val="004C4DB2"/>
    <w:rsid w:val="004D0966"/>
    <w:rsid w:val="004D2864"/>
    <w:rsid w:val="004D47C5"/>
    <w:rsid w:val="004E0E8A"/>
    <w:rsid w:val="004E1B41"/>
    <w:rsid w:val="004E5715"/>
    <w:rsid w:val="004F0DB8"/>
    <w:rsid w:val="004F1540"/>
    <w:rsid w:val="004F450B"/>
    <w:rsid w:val="005058DC"/>
    <w:rsid w:val="00507CC2"/>
    <w:rsid w:val="00511838"/>
    <w:rsid w:val="0051422C"/>
    <w:rsid w:val="005210EB"/>
    <w:rsid w:val="005213E3"/>
    <w:rsid w:val="005359C3"/>
    <w:rsid w:val="00541D64"/>
    <w:rsid w:val="005424DB"/>
    <w:rsid w:val="005467EC"/>
    <w:rsid w:val="0055115A"/>
    <w:rsid w:val="00552084"/>
    <w:rsid w:val="005531A6"/>
    <w:rsid w:val="00557647"/>
    <w:rsid w:val="005605D2"/>
    <w:rsid w:val="00563B95"/>
    <w:rsid w:val="00571751"/>
    <w:rsid w:val="00574B4C"/>
    <w:rsid w:val="0058586B"/>
    <w:rsid w:val="00590996"/>
    <w:rsid w:val="00590FD3"/>
    <w:rsid w:val="00596098"/>
    <w:rsid w:val="0059659A"/>
    <w:rsid w:val="005A1E5B"/>
    <w:rsid w:val="005A2566"/>
    <w:rsid w:val="005A60EE"/>
    <w:rsid w:val="005A7744"/>
    <w:rsid w:val="005B1618"/>
    <w:rsid w:val="005B22DE"/>
    <w:rsid w:val="005B5D14"/>
    <w:rsid w:val="005B6F6D"/>
    <w:rsid w:val="005B7D99"/>
    <w:rsid w:val="005C4F39"/>
    <w:rsid w:val="005C70A1"/>
    <w:rsid w:val="005D5989"/>
    <w:rsid w:val="005E0E7A"/>
    <w:rsid w:val="005E4A71"/>
    <w:rsid w:val="005F05A9"/>
    <w:rsid w:val="005F4C3E"/>
    <w:rsid w:val="005F53A3"/>
    <w:rsid w:val="005F77C3"/>
    <w:rsid w:val="005F7E10"/>
    <w:rsid w:val="006011BC"/>
    <w:rsid w:val="00602ED4"/>
    <w:rsid w:val="00604357"/>
    <w:rsid w:val="0060605E"/>
    <w:rsid w:val="00606998"/>
    <w:rsid w:val="006071C6"/>
    <w:rsid w:val="0060760D"/>
    <w:rsid w:val="006102EE"/>
    <w:rsid w:val="00611774"/>
    <w:rsid w:val="0062579C"/>
    <w:rsid w:val="006258A3"/>
    <w:rsid w:val="00627E27"/>
    <w:rsid w:val="006309AD"/>
    <w:rsid w:val="00630FCF"/>
    <w:rsid w:val="00631F9E"/>
    <w:rsid w:val="00634020"/>
    <w:rsid w:val="00634B33"/>
    <w:rsid w:val="006367E6"/>
    <w:rsid w:val="00640C74"/>
    <w:rsid w:val="00643F08"/>
    <w:rsid w:val="006537DA"/>
    <w:rsid w:val="00660D19"/>
    <w:rsid w:val="0066116A"/>
    <w:rsid w:val="00661CF2"/>
    <w:rsid w:val="00663545"/>
    <w:rsid w:val="00681C5F"/>
    <w:rsid w:val="00684AC9"/>
    <w:rsid w:val="006862FD"/>
    <w:rsid w:val="006903C2"/>
    <w:rsid w:val="00690616"/>
    <w:rsid w:val="00694B95"/>
    <w:rsid w:val="006A4E2C"/>
    <w:rsid w:val="006A7921"/>
    <w:rsid w:val="006B4D39"/>
    <w:rsid w:val="006B4DA8"/>
    <w:rsid w:val="006B5CED"/>
    <w:rsid w:val="006B638B"/>
    <w:rsid w:val="006C2B4B"/>
    <w:rsid w:val="006C7FD8"/>
    <w:rsid w:val="006D0FB3"/>
    <w:rsid w:val="006F4988"/>
    <w:rsid w:val="006F513C"/>
    <w:rsid w:val="0071205A"/>
    <w:rsid w:val="00715806"/>
    <w:rsid w:val="00720BB4"/>
    <w:rsid w:val="00722CC0"/>
    <w:rsid w:val="0072586A"/>
    <w:rsid w:val="00727E14"/>
    <w:rsid w:val="00731C67"/>
    <w:rsid w:val="00732BB5"/>
    <w:rsid w:val="00734501"/>
    <w:rsid w:val="00743996"/>
    <w:rsid w:val="00747B14"/>
    <w:rsid w:val="007524C1"/>
    <w:rsid w:val="0075484F"/>
    <w:rsid w:val="007571B7"/>
    <w:rsid w:val="00763726"/>
    <w:rsid w:val="0076670B"/>
    <w:rsid w:val="0077172D"/>
    <w:rsid w:val="00771BB2"/>
    <w:rsid w:val="00775136"/>
    <w:rsid w:val="0078467C"/>
    <w:rsid w:val="0079177A"/>
    <w:rsid w:val="007A1774"/>
    <w:rsid w:val="007A5440"/>
    <w:rsid w:val="007B24AE"/>
    <w:rsid w:val="007C1EA8"/>
    <w:rsid w:val="007C3391"/>
    <w:rsid w:val="007C6065"/>
    <w:rsid w:val="007C6821"/>
    <w:rsid w:val="007D7F56"/>
    <w:rsid w:val="007E05C3"/>
    <w:rsid w:val="007E1882"/>
    <w:rsid w:val="007E4B81"/>
    <w:rsid w:val="007E70DE"/>
    <w:rsid w:val="007F22F7"/>
    <w:rsid w:val="007F3765"/>
    <w:rsid w:val="007F54E7"/>
    <w:rsid w:val="00805DD0"/>
    <w:rsid w:val="00807939"/>
    <w:rsid w:val="00810DAB"/>
    <w:rsid w:val="00815766"/>
    <w:rsid w:val="008228C6"/>
    <w:rsid w:val="00840E80"/>
    <w:rsid w:val="00842567"/>
    <w:rsid w:val="00862413"/>
    <w:rsid w:val="00862670"/>
    <w:rsid w:val="0087486F"/>
    <w:rsid w:val="00877A04"/>
    <w:rsid w:val="00883EFF"/>
    <w:rsid w:val="00886E5E"/>
    <w:rsid w:val="008A092D"/>
    <w:rsid w:val="008A36AA"/>
    <w:rsid w:val="008A5AFD"/>
    <w:rsid w:val="008B212C"/>
    <w:rsid w:val="008B58EA"/>
    <w:rsid w:val="008B694C"/>
    <w:rsid w:val="008B768D"/>
    <w:rsid w:val="008C1E6E"/>
    <w:rsid w:val="008C4B03"/>
    <w:rsid w:val="008C5C68"/>
    <w:rsid w:val="008D0367"/>
    <w:rsid w:val="008D1D6C"/>
    <w:rsid w:val="008D438F"/>
    <w:rsid w:val="008D61A6"/>
    <w:rsid w:val="008D63D8"/>
    <w:rsid w:val="008D673B"/>
    <w:rsid w:val="008E21F7"/>
    <w:rsid w:val="008F5E95"/>
    <w:rsid w:val="00902233"/>
    <w:rsid w:val="00906D36"/>
    <w:rsid w:val="00916ED4"/>
    <w:rsid w:val="00917101"/>
    <w:rsid w:val="009212E8"/>
    <w:rsid w:val="00927B0B"/>
    <w:rsid w:val="00933116"/>
    <w:rsid w:val="00934DF3"/>
    <w:rsid w:val="00942130"/>
    <w:rsid w:val="00943E79"/>
    <w:rsid w:val="0094672D"/>
    <w:rsid w:val="00947AFC"/>
    <w:rsid w:val="00952F44"/>
    <w:rsid w:val="009602F5"/>
    <w:rsid w:val="009701E3"/>
    <w:rsid w:val="009713BE"/>
    <w:rsid w:val="009737A2"/>
    <w:rsid w:val="009746DD"/>
    <w:rsid w:val="0098168B"/>
    <w:rsid w:val="0099377A"/>
    <w:rsid w:val="00994375"/>
    <w:rsid w:val="00994957"/>
    <w:rsid w:val="009A3256"/>
    <w:rsid w:val="009A54B8"/>
    <w:rsid w:val="009A6617"/>
    <w:rsid w:val="009A770A"/>
    <w:rsid w:val="009B056B"/>
    <w:rsid w:val="009C4B0D"/>
    <w:rsid w:val="009C5C75"/>
    <w:rsid w:val="009C65B3"/>
    <w:rsid w:val="009D018F"/>
    <w:rsid w:val="009D105B"/>
    <w:rsid w:val="009D16CB"/>
    <w:rsid w:val="009D4F2C"/>
    <w:rsid w:val="009D5EDE"/>
    <w:rsid w:val="009E4BFC"/>
    <w:rsid w:val="009E6A42"/>
    <w:rsid w:val="009E7D53"/>
    <w:rsid w:val="009F0141"/>
    <w:rsid w:val="009F2B4D"/>
    <w:rsid w:val="00A032FA"/>
    <w:rsid w:val="00A0330C"/>
    <w:rsid w:val="00A05769"/>
    <w:rsid w:val="00A05EAB"/>
    <w:rsid w:val="00A10312"/>
    <w:rsid w:val="00A14371"/>
    <w:rsid w:val="00A16AD8"/>
    <w:rsid w:val="00A207DF"/>
    <w:rsid w:val="00A22DEF"/>
    <w:rsid w:val="00A2355C"/>
    <w:rsid w:val="00A30F03"/>
    <w:rsid w:val="00A31D63"/>
    <w:rsid w:val="00A43AEA"/>
    <w:rsid w:val="00A50635"/>
    <w:rsid w:val="00A61B14"/>
    <w:rsid w:val="00A75001"/>
    <w:rsid w:val="00A75359"/>
    <w:rsid w:val="00A80AE6"/>
    <w:rsid w:val="00A80CB6"/>
    <w:rsid w:val="00A83F2B"/>
    <w:rsid w:val="00A86315"/>
    <w:rsid w:val="00A9009F"/>
    <w:rsid w:val="00A911DF"/>
    <w:rsid w:val="00A91542"/>
    <w:rsid w:val="00A96CE6"/>
    <w:rsid w:val="00A9740B"/>
    <w:rsid w:val="00AA27DE"/>
    <w:rsid w:val="00AA3990"/>
    <w:rsid w:val="00AA5B6C"/>
    <w:rsid w:val="00AC57FA"/>
    <w:rsid w:val="00AC7A00"/>
    <w:rsid w:val="00AD07F1"/>
    <w:rsid w:val="00AD1138"/>
    <w:rsid w:val="00AE33E2"/>
    <w:rsid w:val="00AF5DCF"/>
    <w:rsid w:val="00B14F7F"/>
    <w:rsid w:val="00B1557D"/>
    <w:rsid w:val="00B159F2"/>
    <w:rsid w:val="00B168DA"/>
    <w:rsid w:val="00B257A4"/>
    <w:rsid w:val="00B26C46"/>
    <w:rsid w:val="00B3673E"/>
    <w:rsid w:val="00B373D2"/>
    <w:rsid w:val="00B37537"/>
    <w:rsid w:val="00B419A2"/>
    <w:rsid w:val="00B42C85"/>
    <w:rsid w:val="00B519B7"/>
    <w:rsid w:val="00B52967"/>
    <w:rsid w:val="00B5760F"/>
    <w:rsid w:val="00B60D85"/>
    <w:rsid w:val="00B615DB"/>
    <w:rsid w:val="00B62D8D"/>
    <w:rsid w:val="00B6428F"/>
    <w:rsid w:val="00B76328"/>
    <w:rsid w:val="00B763CC"/>
    <w:rsid w:val="00B83289"/>
    <w:rsid w:val="00B902E5"/>
    <w:rsid w:val="00B90424"/>
    <w:rsid w:val="00B9075F"/>
    <w:rsid w:val="00B92D5A"/>
    <w:rsid w:val="00B96BDB"/>
    <w:rsid w:val="00B97B42"/>
    <w:rsid w:val="00B97E40"/>
    <w:rsid w:val="00BA1E97"/>
    <w:rsid w:val="00BA1F84"/>
    <w:rsid w:val="00BA2B59"/>
    <w:rsid w:val="00BA5181"/>
    <w:rsid w:val="00BA5800"/>
    <w:rsid w:val="00BB03FD"/>
    <w:rsid w:val="00BB2C57"/>
    <w:rsid w:val="00BB56D5"/>
    <w:rsid w:val="00BB7A9A"/>
    <w:rsid w:val="00BC2502"/>
    <w:rsid w:val="00BC762E"/>
    <w:rsid w:val="00BD0229"/>
    <w:rsid w:val="00BD258D"/>
    <w:rsid w:val="00BD6B92"/>
    <w:rsid w:val="00BE69CE"/>
    <w:rsid w:val="00BF4471"/>
    <w:rsid w:val="00BF5DC5"/>
    <w:rsid w:val="00BF638F"/>
    <w:rsid w:val="00C0014A"/>
    <w:rsid w:val="00C03B69"/>
    <w:rsid w:val="00C05F5C"/>
    <w:rsid w:val="00C127C5"/>
    <w:rsid w:val="00C15530"/>
    <w:rsid w:val="00C16EB5"/>
    <w:rsid w:val="00C1765A"/>
    <w:rsid w:val="00C20AD5"/>
    <w:rsid w:val="00C33345"/>
    <w:rsid w:val="00C33D3D"/>
    <w:rsid w:val="00C35C4B"/>
    <w:rsid w:val="00C35F3B"/>
    <w:rsid w:val="00C409B2"/>
    <w:rsid w:val="00C505D3"/>
    <w:rsid w:val="00C5292C"/>
    <w:rsid w:val="00C550F8"/>
    <w:rsid w:val="00C55C95"/>
    <w:rsid w:val="00C56903"/>
    <w:rsid w:val="00C5779F"/>
    <w:rsid w:val="00C62D77"/>
    <w:rsid w:val="00C63D74"/>
    <w:rsid w:val="00C65CE8"/>
    <w:rsid w:val="00C65F3A"/>
    <w:rsid w:val="00C7422E"/>
    <w:rsid w:val="00C75049"/>
    <w:rsid w:val="00C76540"/>
    <w:rsid w:val="00C816D8"/>
    <w:rsid w:val="00C84851"/>
    <w:rsid w:val="00C858DA"/>
    <w:rsid w:val="00C87A40"/>
    <w:rsid w:val="00CA012B"/>
    <w:rsid w:val="00CA0ED9"/>
    <w:rsid w:val="00CA25F0"/>
    <w:rsid w:val="00CA688F"/>
    <w:rsid w:val="00CA7442"/>
    <w:rsid w:val="00CB18C2"/>
    <w:rsid w:val="00CC041A"/>
    <w:rsid w:val="00CD5161"/>
    <w:rsid w:val="00CF0927"/>
    <w:rsid w:val="00CF2532"/>
    <w:rsid w:val="00CF3DDC"/>
    <w:rsid w:val="00CF5C35"/>
    <w:rsid w:val="00CF6CE8"/>
    <w:rsid w:val="00D0431C"/>
    <w:rsid w:val="00D105AB"/>
    <w:rsid w:val="00D15317"/>
    <w:rsid w:val="00D2097C"/>
    <w:rsid w:val="00D32CE5"/>
    <w:rsid w:val="00D3387B"/>
    <w:rsid w:val="00D41DA5"/>
    <w:rsid w:val="00D44177"/>
    <w:rsid w:val="00D449F6"/>
    <w:rsid w:val="00D556DC"/>
    <w:rsid w:val="00D56609"/>
    <w:rsid w:val="00D613E4"/>
    <w:rsid w:val="00D61B2B"/>
    <w:rsid w:val="00D73D24"/>
    <w:rsid w:val="00D74746"/>
    <w:rsid w:val="00D779BF"/>
    <w:rsid w:val="00D84E7B"/>
    <w:rsid w:val="00D91264"/>
    <w:rsid w:val="00D92D1F"/>
    <w:rsid w:val="00D92EAD"/>
    <w:rsid w:val="00D976D5"/>
    <w:rsid w:val="00DA3476"/>
    <w:rsid w:val="00DB0D98"/>
    <w:rsid w:val="00DB2284"/>
    <w:rsid w:val="00DB7362"/>
    <w:rsid w:val="00DB73E2"/>
    <w:rsid w:val="00DC4351"/>
    <w:rsid w:val="00DC50BC"/>
    <w:rsid w:val="00DC6E26"/>
    <w:rsid w:val="00DC6F3C"/>
    <w:rsid w:val="00DC7308"/>
    <w:rsid w:val="00DD1051"/>
    <w:rsid w:val="00DD39F8"/>
    <w:rsid w:val="00DD4C16"/>
    <w:rsid w:val="00DD55B4"/>
    <w:rsid w:val="00DE1945"/>
    <w:rsid w:val="00DE258B"/>
    <w:rsid w:val="00DE675E"/>
    <w:rsid w:val="00DF0B4B"/>
    <w:rsid w:val="00E0413C"/>
    <w:rsid w:val="00E227D5"/>
    <w:rsid w:val="00E442B4"/>
    <w:rsid w:val="00E458C4"/>
    <w:rsid w:val="00E5217E"/>
    <w:rsid w:val="00E600E0"/>
    <w:rsid w:val="00E61098"/>
    <w:rsid w:val="00E653CB"/>
    <w:rsid w:val="00E6565C"/>
    <w:rsid w:val="00E6754B"/>
    <w:rsid w:val="00E67A67"/>
    <w:rsid w:val="00E70D2A"/>
    <w:rsid w:val="00E7220B"/>
    <w:rsid w:val="00E72286"/>
    <w:rsid w:val="00E74E33"/>
    <w:rsid w:val="00E77652"/>
    <w:rsid w:val="00E81DF1"/>
    <w:rsid w:val="00E82507"/>
    <w:rsid w:val="00E91452"/>
    <w:rsid w:val="00E9775F"/>
    <w:rsid w:val="00EA12BE"/>
    <w:rsid w:val="00EA33E3"/>
    <w:rsid w:val="00EA3EDA"/>
    <w:rsid w:val="00EA5B0B"/>
    <w:rsid w:val="00EA5EAA"/>
    <w:rsid w:val="00EA66A6"/>
    <w:rsid w:val="00EA7D88"/>
    <w:rsid w:val="00EB16D8"/>
    <w:rsid w:val="00EB6B54"/>
    <w:rsid w:val="00EB6FE1"/>
    <w:rsid w:val="00EC00A6"/>
    <w:rsid w:val="00EC4E12"/>
    <w:rsid w:val="00EC6031"/>
    <w:rsid w:val="00ED240C"/>
    <w:rsid w:val="00ED3513"/>
    <w:rsid w:val="00EE1FCD"/>
    <w:rsid w:val="00EE25DA"/>
    <w:rsid w:val="00EF1FE0"/>
    <w:rsid w:val="00EF6EDF"/>
    <w:rsid w:val="00EF708C"/>
    <w:rsid w:val="00EF7E40"/>
    <w:rsid w:val="00F009B8"/>
    <w:rsid w:val="00F04B0D"/>
    <w:rsid w:val="00F06270"/>
    <w:rsid w:val="00F12B7E"/>
    <w:rsid w:val="00F2097D"/>
    <w:rsid w:val="00F2097F"/>
    <w:rsid w:val="00F24664"/>
    <w:rsid w:val="00F24C06"/>
    <w:rsid w:val="00F263BB"/>
    <w:rsid w:val="00F34D4D"/>
    <w:rsid w:val="00F3665E"/>
    <w:rsid w:val="00F366A7"/>
    <w:rsid w:val="00F4599C"/>
    <w:rsid w:val="00F50324"/>
    <w:rsid w:val="00F533C5"/>
    <w:rsid w:val="00F554CA"/>
    <w:rsid w:val="00F55A3D"/>
    <w:rsid w:val="00F5679E"/>
    <w:rsid w:val="00F571D8"/>
    <w:rsid w:val="00F602BA"/>
    <w:rsid w:val="00F6061B"/>
    <w:rsid w:val="00F711A3"/>
    <w:rsid w:val="00F72C81"/>
    <w:rsid w:val="00F73BC2"/>
    <w:rsid w:val="00F74420"/>
    <w:rsid w:val="00F763D0"/>
    <w:rsid w:val="00F82A47"/>
    <w:rsid w:val="00F83587"/>
    <w:rsid w:val="00F841F8"/>
    <w:rsid w:val="00F935EC"/>
    <w:rsid w:val="00F93999"/>
    <w:rsid w:val="00F9733B"/>
    <w:rsid w:val="00F97D79"/>
    <w:rsid w:val="00F97DB2"/>
    <w:rsid w:val="00FA1431"/>
    <w:rsid w:val="00FA30AE"/>
    <w:rsid w:val="00FB0F9A"/>
    <w:rsid w:val="00FC2116"/>
    <w:rsid w:val="00FC3941"/>
    <w:rsid w:val="00FC638C"/>
    <w:rsid w:val="00FD19CD"/>
    <w:rsid w:val="00FD36CC"/>
    <w:rsid w:val="00FD580C"/>
    <w:rsid w:val="00FE0A4B"/>
    <w:rsid w:val="00FE304B"/>
    <w:rsid w:val="00FE33DA"/>
    <w:rsid w:val="00FE4A2B"/>
    <w:rsid w:val="00FE65A1"/>
    <w:rsid w:val="00FE66C8"/>
    <w:rsid w:val="00FE7363"/>
    <w:rsid w:val="00FF0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B9CA931-BE56-4E47-802E-7CDBE2AB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741"/>
  </w:style>
  <w:style w:type="paragraph" w:styleId="Footer">
    <w:name w:val="footer"/>
    <w:basedOn w:val="Normal"/>
    <w:link w:val="FooterChar"/>
    <w:uiPriority w:val="99"/>
    <w:unhideWhenUsed/>
    <w:rsid w:val="000A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741"/>
  </w:style>
  <w:style w:type="table" w:styleId="TableGrid">
    <w:name w:val="Table Grid"/>
    <w:basedOn w:val="TableNormal"/>
    <w:uiPriority w:val="39"/>
    <w:rsid w:val="000A1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1F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247</Words>
  <Characters>1760</Characters>
  <Application>Microsoft Office Word</Application>
  <DocSecurity>0</DocSecurity>
  <Lines>135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</dc:creator>
  <cp:keywords/>
  <dc:description/>
  <cp:lastModifiedBy>Az-Sarlat-2</cp:lastModifiedBy>
  <cp:revision>48</cp:revision>
  <cp:lastPrinted>2024-12-08T06:51:00Z</cp:lastPrinted>
  <dcterms:created xsi:type="dcterms:W3CDTF">2017-09-19T22:13:00Z</dcterms:created>
  <dcterms:modified xsi:type="dcterms:W3CDTF">2025-02-18T10:47:00Z</dcterms:modified>
</cp:coreProperties>
</file>